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3590" id="docshape5" filled="true" fillcolor="#49bfa8" stroked="false">
              <v:fill type="solid"/>
            </v:rect>
            <v:rect style="position:absolute;left:0;top:4833;width:11339;height:1400" id="docshape6" filled="true" fillcolor="#161e24" stroked="false">
              <v:fill type="solid"/>
            </v:rect>
            <v:shape style="position:absolute;left:7635;top:1831;width:3412;height:2132" type="#_x0000_t75" id="docshape7" stroked="false">
              <v:imagedata r:id="rId5" o:title=""/>
            </v:shape>
            <v:shape style="position:absolute;left:304;top:1852;width:3420;height:2293" type="#_x0000_t75" id="docshape8" stroked="false">
              <v:imagedata r:id="rId6" o:title=""/>
            </v:shape>
            <v:shape style="position:absolute;left:4156;top:1607;width:3029;height:3227" id="docshape9" coordorigin="4156,1608" coordsize="3029,3227" path="m7185,3249l7182,3173,7172,3099,7156,3028,7133,2958,7105,2892,7072,2829,7033,2769,6990,2713,6942,2660,6890,2612,6834,2569,6774,2530,6711,2497,6644,2468,6575,2446,6504,2430,6499,2355,6489,2282,6472,2211,6449,2142,6420,2077,6387,2014,6348,1955,6304,1900,6256,1848,6204,1801,6148,1758,6088,1720,6025,1687,5959,1659,5891,1637,5819,1621,5746,1611,5671,1608,5596,1611,5522,1621,5451,1637,5382,1659,5316,1687,5253,1720,5194,1758,5138,1801,5086,1848,5038,1900,4994,1955,4955,2014,4921,2077,4893,2142,4870,2211,4853,2282,4842,2355,4838,2430,4767,2446,4697,2468,4631,2497,4568,2530,4508,2569,4452,2612,4400,2660,4352,2713,4308,2769,4270,2829,4236,2892,4208,2958,4186,3028,4170,3099,4160,3173,4156,3249,4160,3324,4170,3398,4186,3470,4209,3539,4237,3606,4270,3669,4309,3729,4352,3785,4400,3838,4453,3886,4509,3929,4569,3968,4632,4002,4699,4030,4768,4052,4840,4068,4914,4078,4990,4082,5420,4082,5420,4834,5915,4834,5915,4082,6352,4082,6428,4078,6502,4068,6574,4052,6643,4030,6709,4002,6773,3968,6833,3929,6889,3886,6941,3838,6989,3785,7033,3729,7072,3669,7105,3606,7133,3539,7156,3470,7172,3398,7182,3324,7185,3249xe" filled="true" fillcolor="#161e24" stroked="false">
              <v:path arrowok="t"/>
              <v:fill type="solid"/>
            </v:shape>
            <v:shape style="position:absolute;left:4895;top:3078;width:217;height:217" type="#_x0000_t75" id="docshape10" stroked="false">
              <v:imagedata r:id="rId7" o:title=""/>
            </v:shape>
            <v:shape style="position:absolute;left:6222;top:3078;width:217;height:217" type="#_x0000_t75" id="docshape11" stroked="false">
              <v:imagedata r:id="rId8" o:title=""/>
            </v:shape>
            <v:shape style="position:absolute;left:5210;top:2578;width:217;height:217" type="#_x0000_t75" id="docshape12" stroked="false">
              <v:imagedata r:id="rId7" o:title=""/>
            </v:shape>
            <v:shape style="position:absolute;left:5908;top:2578;width:217;height:217" type="#_x0000_t75" id="docshape13" stroked="false">
              <v:imagedata r:id="rId9" o:title=""/>
            </v:shape>
            <v:shape style="position:absolute;left:5559;top:2206;width:217;height:217" type="#_x0000_t75" id="docshape14" stroked="false">
              <v:imagedata r:id="rId8" o:title=""/>
            </v:shape>
            <v:shape style="position:absolute;left:4536;top:2374;width:1156;height:2792" id="docshape15" coordorigin="4537,2374" coordsize="1156,2792" path="m5681,2374l5654,2374,5643,2385,5643,5030,5636,5064,5618,5091,5590,5110,5556,5117,4548,5117,4537,5128,4537,5155,4548,5166,5556,5166,5609,5155,5652,5126,5682,5083,5692,5030,5692,2385,5681,2374xe" filled="true" fillcolor="#ffffff" stroked="false">
              <v:path arrowok="t"/>
              <v:fill type="solid"/>
            </v:shape>
            <v:shape style="position:absolute;left:5294;top:2746;width:290;height:335" type="#_x0000_t75" id="docshape16" stroked="false">
              <v:imagedata r:id="rId10" o:title=""/>
            </v:shape>
            <v:shape style="position:absolute;left:4979;top:3245;width:605;height:335" id="docshape17" coordorigin="4980,3246" coordsize="605,335" path="m5018,3246l4991,3246,4980,3257,4980,3444,4990,3497,5020,3540,5063,3570,5116,3580,5560,3580,5573,3580,5584,3569,5584,3542,5573,3531,5116,3531,5082,3524,5054,3506,5036,3478,5029,3444,5029,3257,5018,3246xe" filled="true" fillcolor="#ffffff" stroked="false">
              <v:path arrowok="t"/>
              <v:fill type="solid"/>
            </v:shape>
            <v:shape style="position:absolute;left:5750;top:2746;width:290;height:335" type="#_x0000_t75" id="docshape18" stroked="false">
              <v:imagedata r:id="rId11" o:title=""/>
            </v:shape>
            <v:shape style="position:absolute;left:5750;top:3245;width:605;height:335" id="docshape19" coordorigin="5751,3246" coordsize="605,335" path="m6344,3246l6317,3246,6306,3257,6306,3444,6299,3478,6281,3506,6253,3524,6219,3531,5762,3531,5751,3542,5751,3569,5762,3580,6219,3580,6272,3570,6315,3540,6345,3497,6355,3444,6355,3257,6344,3246xe" filled="true" fillcolor="#ffffff" stroked="false">
              <v:path arrowok="t"/>
              <v:fill type="solid"/>
            </v:shape>
            <v:shape style="position:absolute;left:4369;top:5033;width:217;height:217" type="#_x0000_t75" id="docshape20" stroked="false">
              <v:imagedata r:id="rId12" o:title=""/>
            </v:shape>
            <v:shape style="position:absolute;left:3654;top:5362;width:217;height:217" type="#_x0000_t75" id="docshape21" stroked="false">
              <v:imagedata r:id="rId12" o:title=""/>
            </v:shape>
            <v:shape style="position:absolute;left:3821;top:5220;width:1293;height:276" id="docshape22" coordorigin="3822,5220" coordsize="1293,276" path="m5103,5220l5076,5220,5065,5231,5065,5359,5058,5393,5039,5421,5012,5439,4978,5446,3833,5446,3822,5457,3822,5484,3833,5495,4978,5495,5031,5485,5074,5456,5103,5412,5114,5359,5114,5231,5103,5220xe" filled="true" fillcolor="#49bfa8" stroked="false">
              <v:path arrowok="t"/>
              <v:fill type="solid"/>
            </v:shape>
            <v:shape style="position:absolute;left:4008;top:5691;width:217;height:217" type="#_x0000_t75" id="docshape23" stroked="false">
              <v:imagedata r:id="rId12" o:title=""/>
            </v:shape>
            <v:shape style="position:absolute;left:4176;top:5220;width:1293;height:605" id="docshape24" coordorigin="4176,5220" coordsize="1293,605" path="m5457,5220l5430,5220,5419,5231,5419,5688,5412,5722,5394,5750,5366,5769,5332,5776,4187,5776,4176,5787,4176,5814,4187,5825,5332,5825,5385,5814,5428,5785,5458,5741,5468,5688,5468,5231,5457,5220xe" filled="true" fillcolor="#49bfa8" stroked="false">
              <v:path arrowok="t"/>
              <v:fill type="solid"/>
            </v:shape>
            <v:shape style="position:absolute;left:6752;top:5033;width:217;height:217" type="#_x0000_t75" id="docshape25" stroked="false">
              <v:imagedata r:id="rId13" o:title=""/>
            </v:shape>
            <v:shape style="position:absolute;left:7467;top:5362;width:217;height:217" type="#_x0000_t75" id="docshape26" stroked="false">
              <v:imagedata r:id="rId14" o:title=""/>
            </v:shape>
            <v:shape style="position:absolute;left:6224;top:5220;width:1293;height:276" id="docshape27" coordorigin="6224,5220" coordsize="1293,276" path="m6263,5220l6235,5220,6224,5231,6224,5359,6235,5412,6264,5456,6308,5485,6361,5495,7492,5495,7506,5495,7517,5484,7517,5457,7506,5446,6361,5446,6327,5439,6299,5421,6281,5393,6274,5359,6274,5231,6263,5220xe" filled="true" fillcolor="#49bfa8" stroked="false">
              <v:path arrowok="t"/>
              <v:fill type="solid"/>
            </v:shape>
            <v:shape style="position:absolute;left:7113;top:5691;width:217;height:217" type="#_x0000_t75" id="docshape28" stroked="false">
              <v:imagedata r:id="rId14" o:title=""/>
            </v:shape>
            <v:shape style="position:absolute;left:4536;top:4833;width:2626;height:991" id="docshape29" coordorigin="4537,4834" coordsize="2626,991" path="m5692,4834l5643,4834,5643,5030,5636,5064,5618,5091,5590,5110,5556,5117,4548,5117,4537,5128,4537,5155,4548,5166,5556,5166,5609,5155,5652,5126,5682,5083,5692,5030,5692,4834xm6802,5128l6791,5117,5738,5117,5727,5128,5727,5155,5738,5166,6777,5166,6791,5166,6802,5155,6802,5128xm7162,5787l7151,5776,6007,5776,5973,5769,5945,5750,5926,5722,5919,5688,5919,5231,5908,5220,5881,5220,5870,5231,5870,5688,5881,5741,5910,5785,5954,5814,6007,5825,7138,5825,7151,5825,7162,5814,7162,5787xe" filled="true" fillcolor="#49bfa8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30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5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49BFA8"/>
                        <w:sz w:val="20"/>
                      </w:rPr>
                      <w:t>First</w:t>
                    </w:r>
                    <w:r>
                      <w:rPr>
                        <w:rFonts w:ascii="FSEmeric-ExtraBold"/>
                        <w:b/>
                        <w:color w:val="49BFA8"/>
                        <w:spacing w:val="3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49BFA8"/>
                        <w:sz w:val="20"/>
                      </w:rPr>
                      <w:t>explorations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6"/>
        <w:rPr>
          <w:rFonts w:ascii="Times New Roman"/>
        </w:rPr>
      </w:pPr>
    </w:p>
    <w:p>
      <w:pPr>
        <w:pStyle w:val="Heading1"/>
        <w:spacing w:before="186"/>
        <w:ind w:left="3315" w:right="1690"/>
        <w:jc w:val="center"/>
      </w:pPr>
      <w:r>
        <w:rPr/>
        <w:pict>
          <v:group style="position:absolute;margin-left:36.0005pt;margin-top:-26.598309pt;width:112.45pt;height:112.45pt;mso-position-horizontal-relative:page;mso-position-vertical-relative:paragraph;z-index:15729152" id="docshapegroup31" coordorigin="720,-532" coordsize="2249,2249">
            <v:shape style="position:absolute;left:720;top:-532;width:2249;height:2249" id="docshape32" coordorigin="720,-532" coordsize="2249,2249" path="m2969,592l2966,515,2959,440,2946,366,2929,294,2907,223,2880,155,2850,89,2815,25,2777,-36,2735,-95,2689,-150,2639,-203,2587,-252,2532,-298,2473,-340,2412,-378,2348,-413,2282,-444,2214,-470,2143,-492,2071,-509,1997,-522,1921,-529,1844,-532,1767,-529,1692,-522,1618,-509,1545,-492,1475,-470,1407,-444,1341,-413,1277,-378,1216,-340,1157,-298,1102,-252,1049,-203,1000,-150,954,-95,912,-36,874,25,839,89,808,155,782,223,760,294,743,366,730,440,723,515,720,592,723,669,730,745,743,819,760,891,782,962,808,1030,839,1096,874,1160,912,1221,954,1280,1000,1335,1049,1388,1102,1437,1157,1483,1216,1525,1277,1563,1341,1598,1407,1629,1475,1655,1545,1677,1618,1694,1692,1707,1767,1714,1844,1717,1921,1714,1997,1707,2071,1694,2143,1677,2214,1655,2282,1629,2348,1598,2412,1563,2473,1525,2532,1483,2587,1437,2639,1388,2689,1335,2735,1280,2777,1221,2815,1160,2850,1096,2880,1030,2907,962,2929,891,2946,819,2959,745,2966,669,2969,592xe" filled="true" fillcolor="#202427" stroked="false">
              <v:path arrowok="t"/>
              <v:fill type="solid"/>
            </v:shape>
            <v:shape style="position:absolute;left:1130;top:-102;width:1428;height:1043" id="docshape33" coordorigin="1130,-102" coordsize="1428,1043" path="m1448,941l1374,931,1305,902,1244,858,1192,801,1155,734,1134,660,1130,613,1134,567,1159,477,1194,416,1241,364,1297,324,1360,297,1428,284,1432,246,1460,146,1490,91,1544,25,1608,-29,1682,-69,1761,-93,1846,-102,1917,-96,1986,-78,2050,-49,2107,-10,2156,38,2203,105,2230,170,2247,271,2288,291,2332,328,2367,386,2378,469,2426,487,2475,518,2518,565,2548,629,2558,712,2547,778,2519,837,2474,885,2417,918,2348,935,2265,940,2229,939,2217,937,2207,930,2201,920,2198,908,2201,896,2207,887,2217,880,2229,878,2264,878,2290,878,2355,872,2435,837,2489,759,2497,711,2474,612,2422,556,2368,531,2341,524,2332,523,2325,519,2315,506,2312,497,2314,489,2307,405,2272,355,2232,330,2210,324,2200,320,2191,312,2186,302,2185,291,2185,271,2179,220,2157,152,2110,78,2056,28,1992,-9,1921,-32,1846,-40,1750,-28,1672,4,1612,45,1569,89,1509,191,1493,251,1489,312,1489,321,1486,329,1474,341,1466,345,1457,345,1383,354,1314,386,1257,436,1215,502,1195,575,1192,613,1195,652,1217,723,1257,785,1312,835,1377,867,1448,879,1460,882,1469,888,1476,898,1478,910,1476,922,1469,932,1460,938,1448,941xe" filled="true" fillcolor="#49bfa8" stroked="false">
              <v:path arrowok="t"/>
              <v:fill type="solid"/>
            </v:shape>
            <v:shape style="position:absolute;left:1723;top:134;width:242;height:242" type="#_x0000_t75" id="docshape34" stroked="false">
              <v:imagedata r:id="rId15" o:title=""/>
            </v:shape>
            <v:shape style="position:absolute;left:1485;top:430;width:242;height:242" id="docshape35" coordorigin="1485,431" coordsize="242,242" path="m1606,672l1559,662,1521,636,1495,598,1485,551,1495,504,1521,466,1559,440,1606,431,1653,440,1692,466,1709,492,1606,492,1583,497,1564,509,1552,528,1547,551,1552,574,1564,593,1583,605,1606,610,1709,610,1692,636,1653,662,1606,672xm1709,610l1606,610,1629,605,1648,593,1661,574,1665,551,1661,528,1648,509,1629,497,1606,492,1709,492,1717,504,1727,551,1717,598,1709,610xe" filled="true" fillcolor="#49bfa8" stroked="false">
              <v:path arrowok="t"/>
              <v:fill type="solid"/>
            </v:shape>
            <v:shape style="position:absolute;left:1961;top:430;width:242;height:242" type="#_x0000_t75" id="docshape36" stroked="false">
              <v:imagedata r:id="rId16" o:title=""/>
            </v:shape>
            <v:shape style="position:absolute;left:2079;top:1004;width:242;height:242" type="#_x0000_t75" id="docshape37" stroked="false">
              <v:imagedata r:id="rId17" o:title=""/>
            </v:shape>
            <v:shape style="position:absolute;left:1366;top:1004;width:242;height:242" type="#_x0000_t75" id="docshape38" stroked="false">
              <v:imagedata r:id="rId15" o:title=""/>
            </v:shape>
            <v:shape style="position:absolute;left:1575;top:313;width:566;height:843" id="docshape39" coordorigin="1575,314" coordsize="566,843" path="m1726,910l1724,898,1717,888,1707,882,1695,879,1667,879,1655,877,1646,870,1639,861,1637,849,1637,641,1635,629,1628,619,1618,613,1606,610,1594,613,1584,619,1578,629,1575,641,1575,849,1583,885,1602,914,1631,934,1667,941,1695,941,1707,938,1717,932,1724,922,1726,910xm2141,1125l2139,1113,2132,1103,2123,1097,2111,1094,1905,1094,1893,1092,1883,1086,1877,1076,1875,1064,1875,344,1872,332,1866,323,1856,316,1844,314,1832,316,1822,323,1815,332,1813,344,1813,1064,1820,1100,1840,1129,1869,1149,1905,1156,2111,1156,2123,1153,2132,1147,2139,1137,2141,1125xe" filled="true" fillcolor="#49bfa8" stroked="false">
              <v:path arrowok="t"/>
              <v:fill type="solid"/>
            </v:shape>
            <v:shape style="position:absolute;left:1961;top:610;width:151;height:331" type="#_x0000_t75" id="docshape40" stroked="false">
              <v:imagedata r:id="rId18" o:title=""/>
            </v:shape>
            <v:shape style="position:absolute;left:1546;top:1092;width:210;height:62" id="docshape41" coordorigin="1546,1093" coordsize="210,62" path="m1725,1154l1577,1154,1565,1152,1555,1145,1549,1135,1546,1123,1549,1111,1555,1102,1565,1095,1577,1093,1725,1093,1737,1095,1747,1102,1754,1111,1756,1123,1754,1135,1747,1145,1737,1152,1725,1154xe" filled="true" fillcolor="#49bfa8" stroked="false">
              <v:path arrowok="t"/>
              <v:fill type="solid"/>
            </v:shape>
            <w10:wrap type="none"/>
          </v:group>
        </w:pict>
      </w:r>
      <w:r>
        <w:rPr/>
        <w:pict>
          <v:line style="position:absolute;mso-position-horizontal-relative:page;mso-position-vertical-relative:paragraph;z-index:15729664" from="390.769714pt,112.295593pt" to="390.769714pt,429.004593pt" stroked="true" strokeweight=".5pt" strokecolor="#202427">
            <v:stroke dashstyle="solid"/>
            <w10:wrap type="none"/>
          </v:line>
        </w:pict>
      </w:r>
      <w:r>
        <w:rPr/>
        <w:pict>
          <v:group style="position:absolute;margin-left:407.527588pt;margin-top:112.29509pt;width:25.55pt;height:25.55pt;mso-position-horizontal-relative:page;mso-position-vertical-relative:paragraph;z-index:15730176" id="docshapegroup42" coordorigin="8151,2246" coordsize="511,511">
            <v:shape style="position:absolute;left:8150;top:2245;width:511;height:511" id="docshape43" coordorigin="8151,2246" coordsize="511,511" path="m8406,2246l8338,2255,8277,2281,8225,2321,8185,2372,8160,2433,8151,2501,8160,2569,8185,2630,8225,2681,8277,2721,8338,2747,8406,2756,8473,2747,8534,2721,8586,2681,8626,2630,8652,2569,8661,2501,8652,2433,8626,2372,8586,2321,8534,2281,8473,2255,8406,2246xe" filled="true" fillcolor="#49bfa8" stroked="false">
              <v:path arrowok="t"/>
              <v:fill type="solid"/>
            </v:shape>
            <v:shape style="position:absolute;left:8269;top:2344;width:273;height:308" type="#_x0000_t75" id="docshape44" stroked="false">
              <v:imagedata r:id="rId19" o:title=""/>
            </v:shape>
            <w10:wrap type="none"/>
          </v:group>
        </w:pict>
      </w:r>
      <w:r>
        <w:rPr>
          <w:color w:val="202427"/>
          <w:spacing w:val="-1"/>
        </w:rPr>
        <w:t>Weather</w:t>
      </w:r>
      <w:r>
        <w:rPr>
          <w:color w:val="202427"/>
          <w:spacing w:val="-41"/>
        </w:rPr>
        <w:t> </w:t>
      </w:r>
      <w:r>
        <w:rPr>
          <w:color w:val="202427"/>
        </w:rPr>
        <w:t>Data</w:t>
      </w:r>
      <w:r>
        <w:rPr>
          <w:color w:val="202427"/>
          <w:spacing w:val="-41"/>
        </w:rPr>
        <w:t> </w:t>
      </w:r>
      <w:r>
        <w:rPr>
          <w:color w:val="202427"/>
        </w:rPr>
        <w:t>Cards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1"/>
        </w:rPr>
      </w:pPr>
    </w:p>
    <w:p>
      <w:pPr>
        <w:spacing w:after="0"/>
        <w:rPr>
          <w:sz w:val="21"/>
        </w:rPr>
        <w:sectPr>
          <w:type w:val="continuous"/>
          <w:pgSz w:w="11910" w:h="16840"/>
          <w:pgMar w:top="260" w:bottom="280" w:left="180" w:right="180"/>
        </w:sectPr>
      </w:pPr>
    </w:p>
    <w:p>
      <w:pPr>
        <w:spacing w:before="124"/>
        <w:ind w:left="1184" w:right="0" w:firstLine="0"/>
        <w:jc w:val="left"/>
        <w:rPr>
          <w:sz w:val="20"/>
        </w:rPr>
      </w:pPr>
      <w:r>
        <w:rPr/>
        <w:pict>
          <v:shape style="position:absolute;margin-left:36pt;margin-top:-2.606196pt;width:18.2pt;height:39.1pt;mso-position-horizontal-relative:page;mso-position-vertical-relative:paragraph;z-index:15732736" type="#_x0000_t202" id="docshape45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Begin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activity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posing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following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questions: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100" w:after="0"/>
        <w:ind w:left="1468" w:right="153" w:hanging="284"/>
        <w:jc w:val="left"/>
        <w:rPr>
          <w:sz w:val="20"/>
        </w:rPr>
      </w:pPr>
      <w:r>
        <w:rPr/>
        <w:pict>
          <v:group style="position:absolute;margin-left:407.527496pt;margin-top:23.508228pt;width:25.55pt;height:25.55pt;mso-position-horizontal-relative:page;mso-position-vertical-relative:paragraph;z-index:15730688" id="docshapegroup46" coordorigin="8151,470" coordsize="511,511">
            <v:shape style="position:absolute;left:8150;top:470;width:511;height:511" id="docshape47" coordorigin="8151,470" coordsize="511,511" path="m8406,470l8338,479,8277,505,8225,545,8185,597,8160,657,8151,725,8160,793,8185,854,8225,906,8277,946,8338,971,8406,980,8473,971,8534,946,8586,906,8626,854,8652,793,8661,725,8652,657,8626,597,8586,545,8534,505,8473,479,8406,470xe" filled="true" fillcolor="#49bfa8" stroked="false">
              <v:path arrowok="t"/>
              <v:fill type="solid"/>
            </v:shape>
            <v:shape style="position:absolute;left:8248;top:544;width:315;height:307" type="#_x0000_t75" id="docshape48" stroked="false">
              <v:imagedata r:id="rId20" o:title=""/>
            </v:shape>
            <w10:wrap type="none"/>
          </v:group>
        </w:pict>
      </w:r>
      <w:r>
        <w:rPr>
          <w:color w:val="202427"/>
          <w:sz w:val="20"/>
        </w:rPr>
        <w:t>What do you think ‘weather data’ is? What different type of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weather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data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can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you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think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of?</w:t>
      </w:r>
      <w:r>
        <w:rPr>
          <w:color w:val="202427"/>
          <w:spacing w:val="4"/>
          <w:sz w:val="20"/>
        </w:rPr>
        <w:t> </w:t>
      </w:r>
      <w:r>
        <w:rPr>
          <w:color w:val="202427"/>
          <w:sz w:val="20"/>
        </w:rPr>
        <w:t>(I.e.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it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could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be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observed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data,</w:t>
      </w:r>
    </w:p>
    <w:p>
      <w:pPr>
        <w:spacing w:line="290" w:lineRule="auto" w:before="58"/>
        <w:ind w:left="1468" w:right="0" w:firstLine="0"/>
        <w:jc w:val="left"/>
        <w:rPr>
          <w:sz w:val="20"/>
        </w:rPr>
      </w:pPr>
      <w:r>
        <w:rPr/>
        <w:pict>
          <v:group style="position:absolute;margin-left:407.527588pt;margin-top:21.350204pt;width:25.55pt;height:25.55pt;mso-position-horizontal-relative:page;mso-position-vertical-relative:paragraph;z-index:15731200" id="docshapegroup49" coordorigin="8151,427" coordsize="511,511">
            <v:shape style="position:absolute;left:8150;top:427;width:511;height:511" id="docshape50" coordorigin="8151,427" coordsize="511,511" path="m8406,427l8338,436,8277,462,8225,502,8185,553,8160,614,8151,682,8160,750,8185,811,8225,863,8277,902,8338,928,8406,937,8473,928,8534,902,8586,863,8626,811,8652,750,8661,682,8652,614,8626,553,8586,502,8534,462,8473,436,8406,427xe" filled="true" fillcolor="#49bfa8" stroked="false">
              <v:path arrowok="t"/>
              <v:fill type="solid"/>
            </v:shape>
            <v:shape style="position:absolute;left:8262;top:578;width:286;height:207" type="#_x0000_t75" id="docshape51" stroked="false">
              <v:imagedata r:id="rId21" o:title=""/>
            </v:shape>
            <w10:wrap type="none"/>
          </v:group>
        </w:pict>
      </w:r>
      <w:r>
        <w:rPr>
          <w:color w:val="202427"/>
          <w:sz w:val="20"/>
        </w:rPr>
        <w:t>forecast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data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or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data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that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reflects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actual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and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predicted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impacts of the weather)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49" w:after="0"/>
        <w:ind w:left="1468" w:right="245" w:hanging="284"/>
        <w:jc w:val="left"/>
        <w:rPr>
          <w:sz w:val="20"/>
        </w:rPr>
      </w:pPr>
      <w:r>
        <w:rPr/>
        <w:pict>
          <v:group style="position:absolute;margin-left:407.527588pt;margin-top:22.066027pt;width:25.55pt;height:25.55pt;mso-position-horizontal-relative:page;mso-position-vertical-relative:paragraph;z-index:15731712" id="docshapegroup52" coordorigin="8151,441" coordsize="511,511">
            <v:shape style="position:absolute;left:8150;top:441;width:511;height:511" id="docshape53" coordorigin="8151,441" coordsize="511,511" path="m8406,441l8338,450,8277,476,8225,516,8185,568,8160,629,8151,696,8160,764,8185,825,8225,877,8277,917,8338,942,8406,952,8473,942,8534,917,8586,877,8626,825,8652,764,8661,696,8652,629,8626,568,8586,516,8534,476,8473,450,8406,441xe" filled="true" fillcolor="#49bfa8" stroked="false">
              <v:path arrowok="t"/>
              <v:fill type="solid"/>
            </v:shape>
            <v:shape style="position:absolute;left:8262;top:593;width:286;height:207" type="#_x0000_t75" id="docshape54" stroked="false">
              <v:imagedata r:id="rId22" o:title=""/>
            </v:shape>
            <w10:wrap type="none"/>
          </v:group>
        </w:pict>
      </w:r>
      <w:r>
        <w:rPr>
          <w:color w:val="202427"/>
          <w:sz w:val="20"/>
        </w:rPr>
        <w:t>Why is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weather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data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important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for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predicting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weather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and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climate?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92" w:lineRule="auto" w:before="86" w:after="0"/>
        <w:ind w:left="1184" w:right="527" w:firstLine="0"/>
        <w:jc w:val="left"/>
        <w:rPr>
          <w:sz w:val="20"/>
        </w:rPr>
      </w:pPr>
      <w:r>
        <w:rPr/>
        <w:pict>
          <v:group style="position:absolute;margin-left:407.527588pt;margin-top:21.354193pt;width:25.55pt;height:25.55pt;mso-position-horizontal-relative:page;mso-position-vertical-relative:paragraph;z-index:15732224" id="docshapegroup55" coordorigin="8151,427" coordsize="511,511">
            <v:shape style="position:absolute;left:8150;top:427;width:511;height:511" id="docshape56" coordorigin="8151,427" coordsize="511,511" path="m8406,427l8338,436,8277,462,8225,502,8185,553,8160,614,8151,682,8160,750,8185,811,8225,863,8277,902,8338,928,8406,937,8473,928,8534,902,8586,863,8626,811,8652,750,8661,682,8652,614,8626,553,8586,502,8534,462,8473,436,8406,427xe" filled="true" fillcolor="#49bfa8" stroked="false">
              <v:path arrowok="t"/>
              <v:fill type="solid"/>
            </v:shape>
            <v:shape style="position:absolute;left:8262;top:578;width:286;height:207" type="#_x0000_t75" id="docshape57" stroked="false">
              <v:imagedata r:id="rId23" o:title=""/>
            </v:shape>
            <w10:wrap type="none"/>
          </v:group>
        </w:pict>
      </w:r>
      <w:r>
        <w:rPr/>
        <w:pict>
          <v:shape style="position:absolute;margin-left:36pt;margin-top:22.633493pt;width:18.2pt;height:39.1pt;mso-position-horizontal-relative:page;mso-position-vertical-relative:paragraph;z-index:15733248" type="#_x0000_t202" id="docshape58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Why is telling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people about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‘weather data’ important?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Then, split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everyone into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small groups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and give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each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group 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‘weather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data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card’,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‘location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card’,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and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three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‘people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cards’</w:t>
      </w:r>
    </w:p>
    <w:p>
      <w:pPr>
        <w:spacing w:line="290" w:lineRule="auto" w:before="3"/>
        <w:ind w:left="1184" w:right="23" w:firstLine="0"/>
        <w:jc w:val="left"/>
        <w:rPr>
          <w:sz w:val="20"/>
        </w:rPr>
      </w:pPr>
      <w:r>
        <w:rPr/>
        <w:pict>
          <v:shape style="position:absolute;margin-left:36pt;margin-top:72.172203pt;width:18.2pt;height:39.1pt;mso-position-horizontal-relative:page;mso-position-vertical-relative:paragraph;z-index:15733760" type="#_x0000_t202" id="docshape59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found on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pages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3–6 (depending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 time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available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and ability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of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the group you’re working with, you might want to only give one or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two cards, this will make 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activity easier and quicker). Be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mindful that some cards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are specific to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 location (i.e.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beach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lifeguard).</w:t>
      </w:r>
    </w:p>
    <w:p>
      <w:pPr>
        <w:spacing w:line="290" w:lineRule="auto" w:before="125"/>
        <w:ind w:left="1184" w:right="302" w:firstLine="0"/>
        <w:jc w:val="both"/>
        <w:rPr>
          <w:sz w:val="20"/>
        </w:rPr>
      </w:pPr>
      <w:r>
        <w:rPr>
          <w:color w:val="202427"/>
          <w:sz w:val="20"/>
        </w:rPr>
        <w:t>Ask each group to look at the data on their ‘weather data card’.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Ask them to put themselves in the shoes of the people on their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‘people card’ in the location on their ‘location card’. Explain they</w:t>
      </w:r>
    </w:p>
    <w:p>
      <w:pPr>
        <w:spacing w:line="240" w:lineRule="auto" w:before="9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spacing w:line="648" w:lineRule="auto" w:before="0"/>
        <w:ind w:left="540" w:right="1153" w:firstLine="0"/>
        <w:jc w:val="left"/>
        <w:rPr>
          <w:sz w:val="20"/>
        </w:rPr>
      </w:pPr>
      <w:r>
        <w:rPr>
          <w:color w:val="202427"/>
          <w:sz w:val="20"/>
        </w:rPr>
        <w:t>25 minutes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Groupwork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Weather data cards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Location cards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People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cards</w:t>
      </w:r>
    </w:p>
    <w:p>
      <w:pPr>
        <w:spacing w:after="0" w:line="648" w:lineRule="auto"/>
        <w:jc w:val="left"/>
        <w:rPr>
          <w:sz w:val="20"/>
        </w:rPr>
        <w:sectPr>
          <w:type w:val="continuous"/>
          <w:pgSz w:w="11910" w:h="16840"/>
          <w:pgMar w:top="260" w:bottom="280" w:left="180" w:right="180"/>
          <w:cols w:num="2" w:equalWidth="0">
            <w:col w:w="7159" w:space="912"/>
            <w:col w:w="3479"/>
          </w:cols>
        </w:sectPr>
      </w:pP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shape style="width:566.950pt;height:47.35pt;mso-position-horizontal-relative:char;mso-position-vertical-relative:line" type="#_x0000_t202" id="docshape60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spacing w:before="0"/>
                    <w:ind w:left="436" w:right="0" w:firstLine="0"/>
                    <w:jc w:val="left"/>
                    <w:rPr>
                      <w:color w:val="000000"/>
                      <w:sz w:val="20"/>
                    </w:rPr>
                  </w:pPr>
                  <w:r>
                    <w:rPr>
                      <w:color w:val="49BFA8"/>
                      <w:sz w:val="20"/>
                    </w:rPr>
                    <w:t>Weather</w:t>
                  </w:r>
                  <w:r>
                    <w:rPr>
                      <w:color w:val="49BFA8"/>
                      <w:spacing w:val="-3"/>
                      <w:sz w:val="20"/>
                    </w:rPr>
                    <w:t> </w:t>
                  </w:r>
                  <w:r>
                    <w:rPr>
                      <w:color w:val="49BFA8"/>
                      <w:sz w:val="20"/>
                    </w:rPr>
                    <w:t>data</w:t>
                  </w:r>
                  <w:r>
                    <w:rPr>
                      <w:color w:val="49BFA8"/>
                      <w:spacing w:val="-2"/>
                      <w:sz w:val="20"/>
                    </w:rPr>
                    <w:t> </w:t>
                  </w:r>
                  <w:r>
                    <w:rPr>
                      <w:color w:val="49BFA8"/>
                      <w:sz w:val="20"/>
                    </w:rPr>
                    <w:t>cards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6"/>
        </w:rPr>
      </w:pPr>
    </w:p>
    <w:p>
      <w:pPr>
        <w:spacing w:line="290" w:lineRule="auto" w:before="124"/>
        <w:ind w:left="1128" w:right="4820" w:firstLine="0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34784" from="390.769714pt,8.190221pt" to="390.769714pt,651.655221pt" stroked="true" strokeweight=".5pt" strokecolor="#202427">
            <v:stroke dashstyle="solid"/>
            <w10:wrap type="none"/>
          </v:line>
        </w:pict>
      </w:r>
      <w:r>
        <w:rPr>
          <w:color w:val="202427"/>
          <w:sz w:val="20"/>
        </w:rPr>
        <w:t>will have to think about how the weather will impact these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people and how they can prepare for this weather. You can ask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following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prompt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questions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and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starter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help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them: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50" w:after="0"/>
        <w:ind w:left="1412" w:right="4971" w:hanging="284"/>
        <w:jc w:val="left"/>
        <w:rPr>
          <w:sz w:val="20"/>
        </w:rPr>
      </w:pPr>
      <w:r>
        <w:rPr>
          <w:color w:val="202427"/>
          <w:sz w:val="20"/>
        </w:rPr>
        <w:t>What does the weather card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tell them about what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weather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come?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weather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that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I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would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expect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see</w:t>
      </w:r>
    </w:p>
    <w:p>
      <w:pPr>
        <w:spacing w:before="58"/>
        <w:ind w:left="1412" w:right="0" w:firstLine="0"/>
        <w:jc w:val="left"/>
        <w:rPr>
          <w:sz w:val="20"/>
        </w:rPr>
      </w:pPr>
      <w:r>
        <w:rPr>
          <w:color w:val="202427"/>
          <w:sz w:val="20"/>
        </w:rPr>
        <w:t>is….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100" w:after="0"/>
        <w:ind w:left="1412" w:right="4821" w:hanging="284"/>
        <w:jc w:val="left"/>
        <w:rPr>
          <w:sz w:val="20"/>
        </w:rPr>
      </w:pPr>
      <w:r>
        <w:rPr>
          <w:color w:val="202427"/>
          <w:sz w:val="20"/>
        </w:rPr>
        <w:t>Why is it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helpful for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people to know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about 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weather in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advance? It is helpful for people to know about the weather</w:t>
      </w:r>
    </w:p>
    <w:p>
      <w:pPr>
        <w:spacing w:before="58"/>
        <w:ind w:left="1412" w:right="0" w:firstLine="0"/>
        <w:jc w:val="left"/>
        <w:rPr>
          <w:sz w:val="20"/>
        </w:rPr>
      </w:pPr>
      <w:r>
        <w:rPr>
          <w:color w:val="202427"/>
          <w:sz w:val="20"/>
        </w:rPr>
        <w:t>because…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100" w:after="0"/>
        <w:ind w:left="1412" w:right="4734" w:hanging="284"/>
        <w:jc w:val="left"/>
        <w:rPr>
          <w:sz w:val="20"/>
        </w:rPr>
      </w:pPr>
      <w:r>
        <w:rPr>
          <w:color w:val="202427"/>
          <w:sz w:val="20"/>
        </w:rPr>
        <w:t>How will the weather impact people’s life and activities? The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weather will affect people’s lives and activities as…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105" w:after="0"/>
        <w:ind w:left="1412" w:right="4766" w:hanging="284"/>
        <w:jc w:val="left"/>
        <w:rPr>
          <w:sz w:val="20"/>
        </w:rPr>
      </w:pPr>
      <w:r>
        <w:rPr/>
        <w:pict>
          <v:shape style="position:absolute;margin-left:36pt;margin-top:35.616444pt;width:18.2pt;height:39.1pt;mso-position-horizontal-relative:page;mso-position-vertical-relative:paragraph;z-index:15735808" type="#_x0000_t202" id="docshape6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What can people do to prepare for this weather? People can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prepare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for the weather by….</w:t>
      </w:r>
    </w:p>
    <w:p>
      <w:pPr>
        <w:spacing w:line="290" w:lineRule="auto" w:before="178"/>
        <w:ind w:left="1128" w:right="4722" w:firstLine="0"/>
        <w:jc w:val="left"/>
        <w:rPr>
          <w:sz w:val="20"/>
        </w:rPr>
      </w:pPr>
      <w:r>
        <w:rPr>
          <w:color w:val="202427"/>
          <w:sz w:val="20"/>
        </w:rPr>
        <w:t>Give groups 10 minutes to discuss then ask for a few volunteers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to share ideas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and reflect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on how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weather can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impact people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and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locations differently.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5"/>
        </w:rPr>
      </w:pPr>
    </w:p>
    <w:p>
      <w:pPr>
        <w:spacing w:after="0"/>
        <w:rPr>
          <w:sz w:val="15"/>
        </w:rPr>
        <w:sectPr>
          <w:pgSz w:w="11910" w:h="16840"/>
          <w:pgMar w:top="260" w:bottom="0" w:left="180" w:right="180"/>
        </w:sectPr>
      </w:pPr>
    </w:p>
    <w:p>
      <w:pPr>
        <w:spacing w:line="237" w:lineRule="auto" w:before="123"/>
        <w:ind w:left="540" w:right="0" w:firstLine="0"/>
        <w:jc w:val="left"/>
        <w:rPr>
          <w:sz w:val="18"/>
        </w:rPr>
      </w:pPr>
      <w:r>
        <w:rPr/>
        <w:pict>
          <v:rect style="position:absolute;margin-left:14.173pt;margin-top:-4.781799pt;width:564.094pt;height:53.858pt;mso-position-horizontal-relative:page;mso-position-vertical-relative:paragraph;z-index:-15936512" id="docshape62" filled="true" fillcolor="#bae2d8" stroked="false">
            <v:fill type="solid"/>
            <w10:wrap type="none"/>
          </v:rect>
        </w:pict>
      </w:r>
      <w:r>
        <w:rPr>
          <w:color w:val="202427"/>
          <w:sz w:val="18"/>
        </w:rPr>
        <w:t>The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Met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Office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provides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free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education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content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to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support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young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people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to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be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prepared</w:t>
      </w:r>
      <w:r>
        <w:rPr>
          <w:color w:val="202427"/>
          <w:spacing w:val="-39"/>
          <w:sz w:val="18"/>
        </w:rPr>
        <w:t> </w:t>
      </w:r>
      <w:r>
        <w:rPr>
          <w:color w:val="202427"/>
          <w:sz w:val="18"/>
        </w:rPr>
        <w:t>for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the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effects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of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weather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and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climate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change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on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them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and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their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communities.</w:t>
      </w:r>
    </w:p>
    <w:p>
      <w:pPr>
        <w:spacing w:line="220" w:lineRule="exact" w:before="0"/>
        <w:ind w:left="540" w:right="0" w:firstLine="0"/>
        <w:jc w:val="left"/>
        <w:rPr>
          <w:rFonts w:ascii="FSEmeric-Medium"/>
          <w:sz w:val="18"/>
        </w:rPr>
      </w:pPr>
      <w:r>
        <w:rPr>
          <w:color w:val="202427"/>
          <w:sz w:val="18"/>
        </w:rPr>
        <w:t>Find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out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more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at</w:t>
      </w:r>
      <w:r>
        <w:rPr>
          <w:color w:val="202427"/>
          <w:spacing w:val="4"/>
          <w:sz w:val="18"/>
        </w:rPr>
        <w:t> </w:t>
      </w:r>
      <w:hyperlink r:id="rId24">
        <w:r>
          <w:rPr>
            <w:rFonts w:ascii="FSEmeric-Medium"/>
            <w:color w:val="202427"/>
            <w:sz w:val="18"/>
          </w:rPr>
          <w:t>www.metoffice.gov.uk/schools</w:t>
        </w:r>
      </w:hyperlink>
    </w:p>
    <w:p>
      <w:pPr>
        <w:spacing w:line="240" w:lineRule="auto" w:before="0"/>
        <w:rPr>
          <w:rFonts w:ascii="FSEmeric-Medium"/>
          <w:sz w:val="20"/>
        </w:rPr>
      </w:pPr>
      <w:r>
        <w:rPr/>
        <w:br w:type="column"/>
      </w:r>
      <w:r>
        <w:rPr>
          <w:rFonts w:ascii="FSEmeric-Medium"/>
          <w:sz w:val="20"/>
        </w:rPr>
      </w:r>
    </w:p>
    <w:p>
      <w:pPr>
        <w:pStyle w:val="BodyText"/>
        <w:spacing w:before="11"/>
        <w:rPr>
          <w:rFonts w:ascii="FSEmeric-Medium"/>
        </w:rPr>
      </w:pPr>
    </w:p>
    <w:p>
      <w:pPr>
        <w:spacing w:before="1"/>
        <w:ind w:left="540" w:right="0" w:firstLine="0"/>
        <w:jc w:val="left"/>
        <w:rPr>
          <w:sz w:val="16"/>
        </w:rPr>
      </w:pPr>
      <w:r>
        <w:rPr>
          <w:color w:val="202427"/>
          <w:sz w:val="16"/>
        </w:rPr>
        <w:t>© Crown Copyright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2022, Met Office</w:t>
      </w:r>
    </w:p>
    <w:p>
      <w:pPr>
        <w:spacing w:after="0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661" w:space="157"/>
            <w:col w:w="3732"/>
          </w:cols>
        </w:sectPr>
      </w:pP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group style="width:813.55pt;height:132pt;mso-position-horizontal-relative:char;mso-position-vertical-relative:line" id="docshapegroup63" coordorigin="0,0" coordsize="16271,2640">
            <v:rect style="position:absolute;left:0;top:0;width:16271;height:2640" id="docshape64" filled="true" fillcolor="#49bfa8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65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Weather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data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cards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10"/>
                      <w:rPr>
                        <w:sz w:val="28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w w:val="95"/>
                        <w:sz w:val="72"/>
                      </w:rPr>
                      <w:t>Weather</w:t>
                    </w:r>
                    <w:r>
                      <w:rPr>
                        <w:color w:val="FFFFFF"/>
                        <w:spacing w:val="41"/>
                        <w:w w:val="95"/>
                        <w:sz w:val="72"/>
                      </w:rPr>
                      <w:t> </w:t>
                    </w:r>
                    <w:r>
                      <w:rPr>
                        <w:color w:val="FFFFFF"/>
                        <w:w w:val="95"/>
                        <w:sz w:val="72"/>
                      </w:rPr>
                      <w:t>data</w:t>
                    </w:r>
                    <w:r>
                      <w:rPr>
                        <w:color w:val="FFFFFF"/>
                        <w:spacing w:val="44"/>
                        <w:w w:val="95"/>
                        <w:sz w:val="72"/>
                      </w:rPr>
                      <w:t> </w:t>
                    </w:r>
                    <w:r>
                      <w:rPr>
                        <w:color w:val="FFFFFF"/>
                        <w:w w:val="95"/>
                        <w:sz w:val="72"/>
                      </w:rPr>
                      <w:t>cards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9"/>
        </w:rPr>
      </w:pPr>
      <w:r>
        <w:rPr/>
        <w:pict>
          <v:group style="position:absolute;margin-left:35.5pt;margin-top:13.2925pt;width:235pt;height:294.4pt;mso-position-horizontal-relative:page;mso-position-vertical-relative:paragraph;z-index:-15720448;mso-wrap-distance-left:0;mso-wrap-distance-right:0" id="docshapegroup66" coordorigin="710,266" coordsize="4700,5888">
            <v:rect style="position:absolute;left:720;top:275;width:4680;height:5868" id="docshape67" filled="true" fillcolor="#ebf6f3" stroked="false">
              <v:fill type="solid"/>
            </v:rect>
            <v:line style="position:absolute" from="720,395" to="720,6064" stroked="true" strokeweight="1pt" strokecolor="#49bfa8">
              <v:stroke dashstyle="dash"/>
            </v:line>
            <v:line style="position:absolute" from="841,6144" to="5318,6144" stroked="true" strokeweight="1pt" strokecolor="#49bfa8">
              <v:stroke dashstyle="dash"/>
            </v:line>
            <v:line style="position:absolute" from="5399,6025" to="5399,355" stroked="true" strokeweight="1pt" strokecolor="#49bfa8">
              <v:stroke dashstyle="dash"/>
            </v:line>
            <v:line style="position:absolute" from="5278,276" to="801,276" stroked="true" strokeweight="1pt" strokecolor="#49bfa8">
              <v:stroke dashstyle="dash"/>
            </v:line>
            <v:shape style="position:absolute;left:720;top:275;width:4680;height:5868" id="docshape68" coordorigin="720,276" coordsize="4680,5868" path="m720,6104l720,6144,760,6144m5359,6144l5399,6144,5399,6104m5399,315l5399,276,5359,276m760,276l720,276,720,315e" filled="false" stroked="true" strokeweight="1pt" strokecolor="#49bfa8">
              <v:path arrowok="t"/>
              <v:stroke dashstyle="solid"/>
            </v:shape>
            <v:shape style="position:absolute;left:973;top:654;width:1281;height:1280" id="docshape69" coordorigin="973,654" coordsize="1281,1280" path="m2205,1246l2078,1246,2059,1250,2044,1260,2033,1275,2030,1294,2033,1313,2044,1328,2059,1339,2078,1342,2205,1342,2224,1339,2239,1328,2250,1313,2253,1294,2250,1275,2239,1260,2224,1250,2205,1246xm1613,1712l1595,1714,1579,1726,1569,1740,1565,1760,1565,1886,1569,1906,1579,1920,1595,1932,1613,1934,1632,1932,1648,1920,1658,1906,1662,1886,1662,1760,1658,1740,1648,1726,1632,1714,1613,1712xm1387,1650l1369,1650,1352,1658,1339,1674,1276,1784,1270,1802,1271,1820,1279,1836,1293,1850,1312,1856,1330,1854,1347,1846,1359,1832,1423,1722,1429,1704,1428,1684,1420,1668,1405,1656,1387,1650xm1858,1650l1840,1650,1821,1656,1807,1668,1799,1684,1798,1704,1804,1722,1867,1832,1880,1846,1897,1854,1915,1856,1933,1850,1948,1836,1956,1820,1957,1802,1951,1784,1887,1674,1875,1658,1858,1650xm1613,934l1541,942,1473,962,1412,996,1358,1040,1314,1094,1281,1154,1260,1222,1253,1294,1260,1368,1281,1436,1314,1496,1358,1550,1412,1594,1473,1628,1541,1648,1613,1656,1686,1648,1754,1628,1815,1594,1859,1558,1614,1558,1544,1548,1481,1520,1427,1480,1387,1426,1361,1362,1357,1346,1355,1328,1353,1312,1352,1294,1362,1226,1388,1164,1429,1110,1482,1070,1544,1044,1613,1034,1861,1034,1815,996,1754,962,1686,942,1613,934xm1224,1480l1205,1480,1187,1486,1077,1548,1062,1562,1054,1578,1053,1596,1059,1614,1072,1630,1088,1638,1107,1638,1125,1632,1235,1570,1250,1556,1258,1540,1259,1522,1253,1504,1240,1488,1224,1480xm2022,1480l2003,1480,1986,1488,1974,1504,1968,1522,1969,1540,1977,1556,1991,1570,2102,1632,2120,1638,2138,1638,2155,1630,2168,1614,2174,1596,2172,1578,2164,1562,2150,1548,2040,1486,2022,1480xm1861,1034l1613,1034,1676,1042,1733,1062,1782,1096,1823,1140,1845,1174,1861,1212,1872,1254,1875,1296,1866,1366,1840,1428,1799,1482,1746,1522,1683,1548,1614,1558,1859,1558,1868,1550,1912,1496,1946,1436,1967,1368,1974,1294,1967,1222,1946,1154,1912,1094,1868,1040,1861,1034xm1149,1246l1022,1246,1003,1250,988,1260,977,1276,973,1294,977,1314,988,1330,1003,1340,1022,1344,1149,1344,1168,1340,1183,1330,1193,1314,1197,1294,1193,1276,1183,1260,1168,1250,1149,1246xm1107,952l1088,952,1072,960,1059,974,1053,994,1054,1012,1062,1028,1077,1040,1187,1104,1205,1110,1224,1110,1240,1102,1253,1086,1259,1068,1258,1050,1250,1034,1235,1020,1125,958,1107,952xm2138,952l2120,952,2102,958,1991,1020,1977,1034,1969,1050,1968,1068,1974,1086,1986,1102,2003,1110,2022,1110,2040,1104,2150,1040,2164,1028,2172,1012,2174,994,2168,974,2155,960,2138,952xm1312,734l1293,740,1279,754,1271,770,1270,788,1276,806,1339,916,1352,932,1369,940,1387,940,1405,934,1420,922,1428,906,1429,886,1423,868,1359,758,1347,744,1330,736,1312,734xm1915,734l1897,736,1880,744,1867,758,1804,868,1798,886,1799,906,1807,922,1821,934,1840,940,1858,940,1875,932,1887,916,1951,806,1957,788,1956,770,1948,754,1933,740,1915,734xm1613,654l1595,658,1579,670,1569,684,1565,704,1565,830,1569,850,1579,864,1595,874,1613,878,1632,874,1648,864,1658,850,1662,830,1662,704,1658,684,1648,670,1632,658,1613,654xe" filled="true" fillcolor="#49bfa8" stroked="false">
              <v:path arrowok="t"/>
              <v:fill type="solid"/>
            </v:shape>
            <v:shape style="position:absolute;left:1013;top:2049;width:3649;height:1238" type="#_x0000_t202" id="docshape70" filled="false" stroked="false">
              <v:textbox inset="0,0,0,0">
                <w:txbxContent>
                  <w:p>
                    <w:pPr>
                      <w:spacing w:before="29"/>
                      <w:ind w:left="0" w:right="0" w:firstLine="0"/>
                      <w:jc w:val="left"/>
                      <w:rPr>
                        <w:rFonts w:ascii="FSEmeric-Heavy"/>
                        <w:b/>
                        <w:sz w:val="26"/>
                      </w:rPr>
                    </w:pPr>
                    <w:r>
                      <w:rPr>
                        <w:rFonts w:ascii="FSEmeric-Heavy"/>
                        <w:b/>
                        <w:color w:val="49BFA8"/>
                        <w:sz w:val="26"/>
                      </w:rPr>
                      <w:t>Heatwave</w:t>
                    </w:r>
                  </w:p>
                  <w:p>
                    <w:pPr>
                      <w:spacing w:line="350" w:lineRule="atLeast" w:before="161"/>
                      <w:ind w:left="0" w:right="14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02427"/>
                        <w:spacing w:val="-6"/>
                        <w:sz w:val="26"/>
                      </w:rPr>
                      <w:t>A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warning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of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a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heatwave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has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just</w:t>
                    </w:r>
                    <w:r>
                      <w:rPr>
                        <w:color w:val="202427"/>
                        <w:spacing w:val="-57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been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issued.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What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to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expect:</w:t>
                    </w:r>
                  </w:p>
                </w:txbxContent>
              </v:textbox>
              <w10:wrap type="none"/>
            </v:shape>
            <v:shape style="position:absolute;left:1013;top:3471;width:147;height:1273" type="#_x0000_t202" id="docshape71" filled="false" stroked="false">
              <v:textbox inset="0,0,0,0">
                <w:txbxContent>
                  <w:p>
                    <w:pPr>
                      <w:spacing w:line="402" w:lineRule="exact" w:before="0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49BFA8"/>
                        <w:sz w:val="36"/>
                      </w:rPr>
                      <w:t>•</w:t>
                    </w:r>
                  </w:p>
                  <w:p>
                    <w:pPr>
                      <w:spacing w:line="240" w:lineRule="auto" w:before="7"/>
                      <w:rPr>
                        <w:rFonts w:ascii="Arial"/>
                        <w:b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49BFA8"/>
                        <w:sz w:val="36"/>
                      </w:rPr>
                      <w:t>•</w:t>
                    </w:r>
                  </w:p>
                </w:txbxContent>
              </v:textbox>
              <w10:wrap type="none"/>
            </v:shape>
            <v:shape style="position:absolute;left:1373;top:3464;width:3173;height:1213" type="#_x0000_t202" id="docshape72" filled="false" stroked="false">
              <v:textbox inset="0,0,0,0">
                <w:txbxContent>
                  <w:p>
                    <w:pPr>
                      <w:spacing w:line="261" w:lineRule="auto" w:before="31"/>
                      <w:ind w:left="0" w:right="5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02427"/>
                        <w:spacing w:val="-8"/>
                        <w:sz w:val="26"/>
                      </w:rPr>
                      <w:t>Temperature </w:t>
                    </w:r>
                    <w:r>
                      <w:rPr>
                        <w:color w:val="202427"/>
                        <w:spacing w:val="-7"/>
                        <w:sz w:val="26"/>
                      </w:rPr>
                      <w:t>above 30°C for</w:t>
                    </w:r>
                    <w:r>
                      <w:rPr>
                        <w:color w:val="202427"/>
                        <w:spacing w:val="-58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7"/>
                        <w:sz w:val="26"/>
                      </w:rPr>
                      <w:t>three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7"/>
                        <w:sz w:val="26"/>
                      </w:rPr>
                      <w:t>consecutive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days</w:t>
                    </w:r>
                  </w:p>
                  <w:p>
                    <w:pPr>
                      <w:spacing w:line="312" w:lineRule="exact" w:before="169"/>
                      <w:ind w:left="0" w:right="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02427"/>
                        <w:spacing w:val="-7"/>
                        <w:sz w:val="26"/>
                      </w:rPr>
                      <w:t>Sunny</w:t>
                    </w:r>
                    <w:r>
                      <w:rPr>
                        <w:color w:val="202427"/>
                        <w:spacing w:val="-9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7"/>
                        <w:sz w:val="26"/>
                      </w:rPr>
                      <w:t>weather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03.468506pt;margin-top:13.2925pt;width:235pt;height:294.4pt;mso-position-horizontal-relative:page;mso-position-vertical-relative:paragraph;z-index:-15719936;mso-wrap-distance-left:0;mso-wrap-distance-right:0" id="docshapegroup73" coordorigin="6069,266" coordsize="4700,5888">
            <v:rect style="position:absolute;left:6079;top:275;width:4680;height:5868" id="docshape74" filled="true" fillcolor="#ebf6f3" stroked="false">
              <v:fill type="solid"/>
            </v:rect>
            <v:line style="position:absolute" from="6079,395" to="6079,6064" stroked="true" strokeweight="1pt" strokecolor="#49bfa8">
              <v:stroke dashstyle="dash"/>
            </v:line>
            <v:line style="position:absolute" from="6200,6144" to="10678,6144" stroked="true" strokeweight="1pt" strokecolor="#49bfa8">
              <v:stroke dashstyle="dash"/>
            </v:line>
            <v:line style="position:absolute" from="10758,6025" to="10758,355" stroked="true" strokeweight="1pt" strokecolor="#49bfa8">
              <v:stroke dashstyle="dash"/>
            </v:line>
            <v:line style="position:absolute" from="10637,276" to="6160,276" stroked="true" strokeweight="1pt" strokecolor="#49bfa8">
              <v:stroke dashstyle="dash"/>
            </v:line>
            <v:shape style="position:absolute;left:6079;top:275;width:4680;height:5868" id="docshape75" coordorigin="6079,276" coordsize="4680,5868" path="m6079,6104l6079,6144,6120,6144m10718,6144l10758,6144,10758,6104m10758,315l10758,276,10718,276m6120,276l6079,276,6079,315e" filled="false" stroked="true" strokeweight="1pt" strokecolor="#49bfa8">
              <v:path arrowok="t"/>
              <v:stroke dashstyle="solid"/>
            </v:shape>
            <v:shape style="position:absolute;left:6306;top:653;width:2811;height:1281" id="docshape76" coordorigin="6307,654" coordsize="2811,1281" path="m7453,1136l7445,1113,7444,1111,7429,1094,7405,1083,7359,1071,7401,1048,7420,1031,7431,1009,7433,985,7425,961,7425,961,7407,942,7385,931,7360,929,7336,937,7294,961,7306,916,7308,890,7300,867,7283,849,7260,838,7234,836,7211,844,7192,860,7180,883,7134,1051,7027,1111,7027,1111,7027,1111,7018,1104,7009,1097,6999,1090,6988,1084,6980,1080,6980,1268,6973,1306,6952,1336,6920,1357,6882,1365,6843,1357,6812,1336,6791,1306,6783,1268,6791,1231,6812,1200,6843,1180,6882,1172,6920,1180,6952,1200,6973,1231,6980,1268,6980,1080,6978,1079,6967,1074,6956,1069,6945,1066,6945,944,7071,821,7086,800,7090,776,7088,765,7086,752,7071,731,7050,717,7025,713,7001,717,6979,731,6945,765,6945,717,6940,693,6926,673,6905,659,6880,654,6855,659,6834,673,6820,693,6815,717,6815,765,6781,731,6759,717,6735,713,6710,717,6689,731,6674,752,6670,776,6674,800,6689,821,6815,944,6815,1066,6793,1074,6772,1084,6752,1097,6733,1111,6626,1051,6601,961,6580,883,6568,860,6549,844,6525,836,6500,838,6477,849,6460,867,6452,890,6454,916,6466,961,6424,937,6400,929,6375,931,6352,942,6335,961,6327,985,6329,1009,6340,1031,6359,1048,6401,1071,6354,1083,6331,1094,6315,1113,6307,1136,6308,1161,6320,1184,6339,1200,6362,1208,6388,1206,6561,1161,6668,1222,6664,1245,6663,1267,6663,1268,6664,1291,6668,1313,6561,1374,6388,1329,6362,1327,6339,1335,6320,1351,6308,1374,6307,1399,6315,1422,6331,1441,6354,1452,6401,1464,6359,1487,6340,1504,6329,1526,6327,1550,6335,1574,6352,1593,6375,1604,6400,1606,6424,1598,6466,1574,6454,1619,6452,1645,6460,1668,6477,1686,6500,1697,6525,1699,6549,1691,6568,1675,6580,1652,6601,1574,6626,1484,6733,1424,6742,1431,6751,1438,6761,1445,6771,1451,6782,1457,6793,1462,6804,1466,6815,1470,6815,1591,6689,1714,6674,1735,6670,1759,6674,1783,6689,1804,6710,1818,6735,1822,6759,1818,6781,1804,6815,1771,6815,1818,6820,1842,6834,1862,6855,1876,6880,1881,6905,1876,6926,1862,6940,1842,6945,1818,6945,1771,6979,1804,7001,1818,7025,1822,7050,1818,7071,1804,7086,1783,7088,1771,7090,1759,7086,1735,7071,1714,6945,1591,6945,1470,6967,1461,6988,1451,7008,1438,7027,1424,7134,1484,7180,1652,7192,1675,7211,1691,7234,1699,7260,1697,7283,1686,7300,1668,7308,1645,7306,1619,7294,1574,7336,1598,7360,1606,7385,1604,7407,1593,7425,1574,7425,1574,7433,1550,7431,1526,7420,1504,7401,1487,7359,1464,7405,1452,7429,1441,7444,1424,7444,1424,7445,1422,7453,1399,7452,1374,7452,1374,7440,1351,7421,1335,7398,1327,7372,1329,7199,1374,7183,1365,7092,1314,7096,1290,7097,1267,7096,1244,7092,1222,7180,1172,7199,1161,7372,1206,7398,1208,7421,1200,7440,1184,7452,1161,7452,1161,7453,1136xm8034,1881l8030,1861,8018,1844,8002,1833,7981,1829,7960,1833,7944,1844,7932,1861,7928,1881,7932,1902,7944,1919,7960,1930,7981,1934,8002,1930,8018,1919,8030,1902,8034,1881xm8034,1613l8030,1593,8018,1576,8002,1565,7981,1560,7960,1565,7944,1576,7932,1593,7928,1613,7932,1634,7944,1650,7960,1662,7981,1666,8002,1662,8018,1650,8030,1634,8034,1613xm8121,1747l8117,1727,8106,1710,8089,1699,8069,1695,8048,1699,8031,1710,8020,1727,8016,1747,8020,1768,8031,1785,8048,1796,8069,1800,8089,1796,8106,1785,8117,1768,8121,1747xm8209,1881l8205,1861,8193,1844,8177,1833,8156,1829,8136,1833,8119,1844,8108,1861,8103,1881,8108,1902,8119,1919,8136,1930,8156,1934,8177,1930,8193,1919,8205,1902,8209,1881xm8209,1613l8205,1593,8193,1576,8177,1565,8156,1560,8136,1565,8119,1576,8108,1593,8103,1613,8108,1634,8119,1650,8136,1662,8156,1666,8177,1662,8193,1650,8205,1634,8209,1613xm8296,1747l8292,1727,8281,1710,8264,1699,8244,1695,8223,1699,8206,1710,8195,1727,8191,1747,8195,1768,8206,1785,8223,1796,8244,1800,8264,1796,8281,1785,8292,1768,8296,1747xm8384,1881l8380,1861,8369,1844,8352,1833,8331,1829,8311,1833,8294,1844,8283,1861,8279,1881,8283,1902,8294,1919,8311,1930,8331,1934,8352,1930,8369,1919,8380,1902,8384,1881xm8384,1613l8380,1593,8369,1576,8352,1565,8331,1560,8311,1565,8294,1576,8283,1593,8279,1613,8283,1634,8294,1650,8311,1662,8331,1666,8352,1662,8369,1650,8380,1634,8384,1613xm8472,1747l8467,1727,8456,1710,8439,1699,8419,1695,8398,1699,8382,1710,8370,1727,8366,1747,8370,1768,8382,1785,8398,1796,8419,1800,8439,1796,8456,1785,8467,1768,8472,1747xm8559,1881l8555,1861,8544,1844,8527,1833,8506,1829,8486,1833,8469,1844,8458,1861,8454,1881,8458,1902,8469,1919,8486,1930,8506,1934,8527,1930,8544,1919,8555,1902,8559,1881xm8559,1613l8555,1593,8544,1576,8527,1565,8506,1560,8486,1565,8469,1576,8458,1593,8454,1613,8458,1634,8469,1650,8486,1662,8506,1666,8527,1662,8544,1650,8555,1634,8559,1613xm8647,1747l8643,1727,8631,1710,8615,1699,8594,1695,8574,1699,8557,1710,8545,1727,8541,1747,8545,1768,8557,1785,8574,1796,8594,1800,8615,1796,8631,1785,8643,1768,8647,1747xm8734,1881l8730,1861,8719,1844,8702,1833,8682,1829,8661,1833,8644,1844,8633,1861,8629,1881,8633,1902,8644,1919,8661,1930,8682,1934,8702,1930,8719,1919,8730,1902,8734,1881xm8734,1613l8730,1593,8719,1576,8702,1565,8682,1560,8661,1565,8644,1576,8633,1593,8629,1613,8633,1634,8644,1650,8661,1662,8682,1666,8702,1662,8719,1650,8730,1634,8734,1613xm8822,1747l8818,1727,8806,1710,8790,1699,8769,1695,8749,1699,8732,1710,8721,1727,8717,1747,8721,1768,8732,1785,8749,1796,8769,1800,8790,1796,8806,1785,8818,1768,8822,1747xm8910,1881l8905,1861,8894,1844,8877,1833,8857,1829,8836,1833,8820,1844,8808,1861,8804,1881,8808,1902,8820,1919,8836,1930,8857,1934,8877,1930,8894,1919,8905,1902,8910,1881xm8910,1613l8905,1593,8894,1576,8877,1565,8857,1560,8836,1565,8820,1576,8808,1593,8804,1613,8808,1634,8820,1650,8836,1662,8857,1666,8877,1662,8894,1650,8905,1634,8910,1613xm9117,1172l9109,1098,9084,1030,9046,971,9033,957,9009,933,9009,1139,9009,1205,8989,1269,8948,1325,8916,1351,8879,1371,8839,1384,8795,1388,7959,1388,7932,1386,7908,1378,7885,1365,7865,1349,7836,1305,7826,1254,7837,1204,7868,1160,7889,1143,7914,1132,7940,1125,7967,1123,8064,1129,8064,1123,8071,1073,8080,1018,8094,964,8118,913,8160,857,8210,815,8267,785,8327,767,8389,762,8452,768,8511,787,8567,816,8616,857,8656,909,8693,969,8760,959,8824,957,8886,974,8948,1019,8989,1075,9009,1139,9009,933,8997,921,8937,883,8869,859,8828,854,8795,850,8783,850,8770,851,8758,852,8746,854,8704,797,8667,762,8654,749,8596,709,8532,679,8462,660,8388,654,8310,661,8237,682,8170,715,8111,759,8060,812,8019,874,7989,943,7972,1018,7894,1027,7825,1059,7770,1111,7734,1178,7721,1256,7733,1331,7767,1396,7818,1448,7884,1482,7959,1494,8795,1494,8869,1485,8937,1461,8997,1423,9031,1388,9046,1373,9084,1313,9109,1246,9117,1172xe" filled="true" fillcolor="#49bfa8" stroked="false">
              <v:path arrowok="t"/>
              <v:fill type="solid"/>
            </v:shape>
            <v:shape style="position:absolute;left:6372;top:2049;width:3772;height:1238" type="#_x0000_t202" id="docshape77" filled="false" stroked="false">
              <v:textbox inset="0,0,0,0">
                <w:txbxContent>
                  <w:p>
                    <w:pPr>
                      <w:spacing w:before="29"/>
                      <w:ind w:left="0" w:right="0" w:firstLine="0"/>
                      <w:jc w:val="left"/>
                      <w:rPr>
                        <w:rFonts w:ascii="FSEmeric-Heavy"/>
                        <w:b/>
                        <w:sz w:val="26"/>
                      </w:rPr>
                    </w:pPr>
                    <w:r>
                      <w:rPr>
                        <w:rFonts w:ascii="FSEmeric-Heavy"/>
                        <w:b/>
                        <w:color w:val="49BFA8"/>
                        <w:spacing w:val="-8"/>
                        <w:sz w:val="26"/>
                      </w:rPr>
                      <w:t>Icy/cold</w:t>
                    </w:r>
                    <w:r>
                      <w:rPr>
                        <w:rFonts w:ascii="FSEmeric-Heavy"/>
                        <w:b/>
                        <w:color w:val="49BFA8"/>
                        <w:spacing w:val="-11"/>
                        <w:sz w:val="26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49BFA8"/>
                        <w:spacing w:val="-8"/>
                        <w:sz w:val="26"/>
                      </w:rPr>
                      <w:t>weather/risk</w:t>
                    </w:r>
                    <w:r>
                      <w:rPr>
                        <w:rFonts w:ascii="FSEmeric-Heavy"/>
                        <w:b/>
                        <w:color w:val="49BFA8"/>
                        <w:spacing w:val="-10"/>
                        <w:sz w:val="26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49BFA8"/>
                        <w:spacing w:val="-7"/>
                        <w:sz w:val="26"/>
                      </w:rPr>
                      <w:t>of</w:t>
                    </w:r>
                    <w:r>
                      <w:rPr>
                        <w:rFonts w:ascii="FSEmeric-Heavy"/>
                        <w:b/>
                        <w:color w:val="49BFA8"/>
                        <w:spacing w:val="-10"/>
                        <w:sz w:val="26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49BFA8"/>
                        <w:spacing w:val="-7"/>
                        <w:sz w:val="26"/>
                      </w:rPr>
                      <w:t>snow</w:t>
                    </w:r>
                  </w:p>
                  <w:p>
                    <w:pPr>
                      <w:spacing w:line="350" w:lineRule="atLeast" w:before="161"/>
                      <w:ind w:left="0" w:right="14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02427"/>
                        <w:spacing w:val="-5"/>
                        <w:sz w:val="26"/>
                      </w:rPr>
                      <w:t>A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cold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weather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alert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has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just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6"/>
                      </w:rPr>
                      <w:t>been</w:t>
                    </w:r>
                    <w:r>
                      <w:rPr>
                        <w:color w:val="202427"/>
                        <w:spacing w:val="-57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issued.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What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to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expect:</w:t>
                    </w:r>
                  </w:p>
                </w:txbxContent>
              </v:textbox>
              <w10:wrap type="none"/>
            </v:shape>
            <v:shape style="position:absolute;left:6372;top:3471;width:147;height:1273" type="#_x0000_t202" id="docshape78" filled="false" stroked="false">
              <v:textbox inset="0,0,0,0">
                <w:txbxContent>
                  <w:p>
                    <w:pPr>
                      <w:spacing w:line="402" w:lineRule="exact" w:before="0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49BFA8"/>
                        <w:sz w:val="36"/>
                      </w:rPr>
                      <w:t>•</w:t>
                    </w:r>
                  </w:p>
                  <w:p>
                    <w:pPr>
                      <w:spacing w:line="240" w:lineRule="auto" w:before="7"/>
                      <w:rPr>
                        <w:rFonts w:ascii="Arial"/>
                        <w:b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49BFA8"/>
                        <w:sz w:val="36"/>
                      </w:rPr>
                      <w:t>•</w:t>
                    </w:r>
                  </w:p>
                </w:txbxContent>
              </v:textbox>
              <w10:wrap type="none"/>
            </v:shape>
            <v:shape style="position:absolute;left:6732;top:3464;width:3539;height:1563" type="#_x0000_t202" id="docshape79" filled="false" stroked="false">
              <v:textbox inset="0,0,0,0">
                <w:txbxContent>
                  <w:p>
                    <w:pPr>
                      <w:spacing w:before="31"/>
                      <w:ind w:left="0" w:right="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02427"/>
                        <w:spacing w:val="-6"/>
                        <w:sz w:val="26"/>
                      </w:rPr>
                      <w:t>Mean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temperature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falls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below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2</w:t>
                    </w:r>
                  </w:p>
                  <w:p>
                    <w:pPr>
                      <w:spacing w:before="28"/>
                      <w:ind w:left="0" w:right="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02427"/>
                        <w:spacing w:val="-6"/>
                        <w:sz w:val="26"/>
                      </w:rPr>
                      <w:t>°C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for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two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consecutive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days</w:t>
                    </w:r>
                  </w:p>
                  <w:p>
                    <w:pPr>
                      <w:spacing w:line="350" w:lineRule="atLeast" w:before="161"/>
                      <w:ind w:left="0" w:right="135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02427"/>
                        <w:spacing w:val="-5"/>
                        <w:sz w:val="26"/>
                      </w:rPr>
                      <w:t>Chance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of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heavy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snow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and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/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or</w:t>
                    </w:r>
                    <w:r>
                      <w:rPr>
                        <w:color w:val="202427"/>
                        <w:spacing w:val="-57"/>
                        <w:sz w:val="26"/>
                      </w:rPr>
                      <w:t> </w:t>
                    </w:r>
                    <w:r>
                      <w:rPr>
                        <w:color w:val="202427"/>
                        <w:sz w:val="26"/>
                      </w:rPr>
                      <w:t>widespread</w:t>
                    </w:r>
                    <w:r>
                      <w:rPr>
                        <w:color w:val="202427"/>
                        <w:spacing w:val="-14"/>
                        <w:sz w:val="26"/>
                      </w:rPr>
                      <w:t> </w:t>
                    </w:r>
                    <w:r>
                      <w:rPr>
                        <w:color w:val="202427"/>
                        <w:sz w:val="26"/>
                      </w:rPr>
                      <w:t>ice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571.437012pt;margin-top:13.292pt;width:235pt;height:294.4pt;mso-position-horizontal-relative:page;mso-position-vertical-relative:paragraph;z-index:-15719424;mso-wrap-distance-left:0;mso-wrap-distance-right:0" id="docshapegroup80" coordorigin="11429,266" coordsize="4700,5888">
            <v:rect style="position:absolute;left:11438;top:275;width:4680;height:5868" id="docshape81" filled="true" fillcolor="#ebf6f3" stroked="false">
              <v:fill type="solid"/>
            </v:rect>
            <v:line style="position:absolute" from="11439,395" to="11439,6064" stroked="true" strokeweight="1pt" strokecolor="#49bfa8">
              <v:stroke dashstyle="dash"/>
            </v:line>
            <v:line style="position:absolute" from="11560,6144" to="16037,6144" stroked="true" strokeweight="1pt" strokecolor="#49bfa8">
              <v:stroke dashstyle="dash"/>
            </v:line>
            <v:line style="position:absolute" from="16118,6025" to="16118,355" stroked="true" strokeweight="1pt" strokecolor="#49bfa8">
              <v:stroke dashstyle="dash"/>
            </v:line>
            <v:line style="position:absolute" from="15997,276" to="11519,276" stroked="true" strokeweight="1pt" strokecolor="#49bfa8">
              <v:stroke dashstyle="dash"/>
            </v:line>
            <v:shape style="position:absolute;left:11438;top:275;width:4680;height:5868" id="docshape82" coordorigin="11439,276" coordsize="4680,5868" path="m11439,6104l11439,6144,11479,6144m16077,6144l16118,6144,16118,6104m16118,315l16118,276,16077,276m11479,276l11439,276,11439,315e" filled="false" stroked="true" strokeweight="1pt" strokecolor="#49bfa8">
              <v:path arrowok="t"/>
              <v:stroke dashstyle="solid"/>
            </v:shape>
            <v:shape style="position:absolute;left:11665;top:653;width:2820;height:1228" id="docshape83" coordorigin="11666,654" coordsize="2820,1228" path="m12453,893l12441,818,12411,760,12407,752,12355,700,12290,666,12214,654,12139,666,12073,700,12021,752,11987,818,11975,893,11979,914,11991,931,12007,942,12028,946,12049,942,12066,931,12077,914,12092,841,12120,799,12162,771,12214,760,12266,771,12308,799,12337,841,12347,893,12337,945,12308,987,12266,1016,12214,1026,11719,1026,11698,1030,11681,1041,11670,1058,11666,1079,11670,1100,11681,1117,11698,1128,11719,1132,12214,1132,12290,1120,12355,1086,12407,1034,12411,1026,12441,969,12453,893xm12775,1642l12763,1566,12733,1509,12729,1501,12677,1449,12611,1415,12536,1403,11719,1403,11698,1407,11681,1418,11670,1435,11666,1456,11670,1477,11681,1494,11698,1505,11719,1509,12536,1509,12588,1520,12630,1548,12658,1590,12669,1642,12658,1694,12630,1736,12588,1764,12536,1775,12484,1764,12442,1736,12413,1694,12399,1621,12387,1604,12370,1593,12350,1589,12329,1593,12312,1604,12301,1621,12297,1642,12309,1717,12343,1783,12395,1835,12461,1869,12536,1881,12611,1869,12677,1835,12729,1783,12733,1775,12763,1718,12775,1642xm13068,1082l13056,1006,13026,949,13022,940,12970,889,12904,855,12829,842,12754,855,12688,889,12636,941,12602,1006,12590,1082,12594,1102,12605,1119,12622,1131,12643,1135,12663,1131,12680,1119,12692,1102,12706,1030,12735,988,12777,959,12829,949,12881,959,12923,988,12951,1030,12962,1082,12951,1133,12923,1176,12881,1204,12829,1215,12829,1215,12006,1214,11985,1219,11969,1230,11957,1247,11953,1268,11957,1288,11969,1305,11985,1317,12006,1321,12829,1321,12904,1308,12970,1275,13022,1223,13026,1215,13056,1157,13068,1082xm13629,1752l13616,1696,13584,1643,13544,1594,13507,1553,13470,1594,13430,1643,13398,1696,13385,1752,13394,1803,13421,1843,13460,1871,13507,1881,13555,1871,13594,1843,13620,1803,13629,1752xm13967,1752l13954,1696,13922,1643,13882,1594,13845,1553,13807,1594,13767,1643,13735,1696,13722,1752,13732,1803,13758,1843,13797,1871,13845,1881,13892,1871,13931,1843,13957,1803,13967,1752xm14304,1752l14291,1696,14259,1643,14219,1594,14182,1553,14145,1594,14105,1643,14073,1696,14060,1752,14069,1803,14095,1843,14134,1871,14182,1881,14230,1871,14268,1843,14295,1803,14304,1752xm14485,1154l14477,1083,14455,1017,14420,960,14408,947,14388,926,14388,1154,14373,1232,14330,1301,14300,1327,14267,1346,14229,1358,14190,1362,13423,1362,13398,1360,13376,1352,13355,1340,13337,1325,13310,1282,13301,1233,13311,1184,13339,1142,13359,1126,13381,1115,13405,1108,13430,1107,13519,1112,13520,1107,13526,1058,13534,1005,13547,953,13569,904,13612,845,13664,801,13723,773,13786,759,13849,760,13911,775,13969,803,14021,845,14062,900,14096,958,14158,948,14216,947,14273,963,14330,1006,14373,1075,14388,1154,14388,926,14374,911,14319,875,14257,851,14220,847,14190,843,14178,844,14167,844,14156,845,14144,847,14098,782,14073,759,14040,729,13972,689,13897,663,13816,654,13745,661,13678,681,13617,713,13562,755,13515,807,13478,867,13451,933,13435,1005,13363,1014,13300,1045,13250,1095,13216,1159,13204,1234,13216,1307,13247,1370,13294,1420,13354,1452,13423,1464,14190,1464,14257,1456,14319,1433,14374,1396,14406,1362,14420,1348,14455,1290,14477,1225,14485,1154xe" filled="true" fillcolor="#49bfa8" stroked="false">
              <v:path arrowok="t"/>
              <v:fill type="solid"/>
            </v:shape>
            <v:shape style="position:absolute;left:11732;top:2049;width:3436;height:1238" type="#_x0000_t202" id="docshape84" filled="false" stroked="false">
              <v:textbox inset="0,0,0,0">
                <w:txbxContent>
                  <w:p>
                    <w:pPr>
                      <w:spacing w:before="29"/>
                      <w:ind w:left="0" w:right="0" w:firstLine="0"/>
                      <w:jc w:val="left"/>
                      <w:rPr>
                        <w:rFonts w:ascii="FSEmeric-Heavy"/>
                        <w:b/>
                        <w:sz w:val="26"/>
                      </w:rPr>
                    </w:pPr>
                    <w:r>
                      <w:rPr>
                        <w:rFonts w:ascii="FSEmeric-Heavy"/>
                        <w:b/>
                        <w:color w:val="49BFA8"/>
                        <w:sz w:val="26"/>
                      </w:rPr>
                      <w:t>Rainy/wind</w:t>
                    </w:r>
                  </w:p>
                  <w:p>
                    <w:pPr>
                      <w:spacing w:line="350" w:lineRule="atLeast" w:before="161"/>
                      <w:ind w:left="0" w:right="15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02427"/>
                        <w:spacing w:val="-6"/>
                        <w:sz w:val="26"/>
                      </w:rPr>
                      <w:t>Heavy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rain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and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wind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have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been</w:t>
                    </w:r>
                    <w:r>
                      <w:rPr>
                        <w:color w:val="202427"/>
                        <w:spacing w:val="-57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forecasted.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What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to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expect:</w:t>
                    </w:r>
                  </w:p>
                </w:txbxContent>
              </v:textbox>
              <w10:wrap type="none"/>
            </v:shape>
            <v:shape style="position:absolute;left:11732;top:3471;width:147;height:1793" type="#_x0000_t202" id="docshape85" filled="false" stroked="false">
              <v:textbox inset="0,0,0,0">
                <w:txbxContent>
                  <w:p>
                    <w:pPr>
                      <w:spacing w:line="402" w:lineRule="exact" w:before="0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49BFA8"/>
                        <w:sz w:val="36"/>
                      </w:rPr>
                      <w:t>•</w:t>
                    </w:r>
                  </w:p>
                  <w:p>
                    <w:pPr>
                      <w:spacing w:line="240" w:lineRule="auto" w:before="7"/>
                      <w:rPr>
                        <w:rFonts w:ascii="Arial"/>
                        <w:b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49BFA8"/>
                        <w:sz w:val="36"/>
                      </w:rPr>
                      <w:t>•</w:t>
                    </w:r>
                  </w:p>
                  <w:p>
                    <w:pPr>
                      <w:spacing w:before="106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49BFA8"/>
                        <w:sz w:val="36"/>
                      </w:rPr>
                      <w:t>•</w:t>
                    </w:r>
                  </w:p>
                </w:txbxContent>
              </v:textbox>
              <w10:wrap type="none"/>
            </v:shape>
            <v:shape style="position:absolute;left:12092;top:3464;width:3662;height:2083" type="#_x0000_t202" id="docshape86" filled="false" stroked="false">
              <v:textbox inset="0,0,0,0">
                <w:txbxContent>
                  <w:p>
                    <w:pPr>
                      <w:spacing w:line="261" w:lineRule="auto" w:before="31"/>
                      <w:ind w:left="0" w:right="17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02427"/>
                        <w:spacing w:val="-6"/>
                        <w:sz w:val="26"/>
                      </w:rPr>
                      <w:t>Heavy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and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prolonged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rain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leading</w:t>
                    </w:r>
                    <w:r>
                      <w:rPr>
                        <w:color w:val="202427"/>
                        <w:spacing w:val="-57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to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a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risk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of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flooding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in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places</w:t>
                    </w:r>
                  </w:p>
                  <w:p>
                    <w:pPr>
                      <w:spacing w:before="169"/>
                      <w:ind w:left="0" w:right="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02427"/>
                        <w:spacing w:val="-7"/>
                        <w:sz w:val="26"/>
                      </w:rPr>
                      <w:t>Chance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of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precipitation: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90%</w:t>
                    </w:r>
                  </w:p>
                  <w:p>
                    <w:pPr>
                      <w:spacing w:line="350" w:lineRule="atLeast" w:before="161"/>
                      <w:ind w:left="0" w:right="353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02427"/>
                        <w:spacing w:val="-6"/>
                        <w:sz w:val="26"/>
                      </w:rPr>
                      <w:t>Gusts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of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45-50mph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winds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are</w:t>
                    </w:r>
                    <w:r>
                      <w:rPr>
                        <w:color w:val="202427"/>
                        <w:spacing w:val="-58"/>
                        <w:sz w:val="26"/>
                      </w:rPr>
                      <w:t> </w:t>
                    </w:r>
                    <w:r>
                      <w:rPr>
                        <w:color w:val="202427"/>
                        <w:sz w:val="26"/>
                      </w:rPr>
                      <w:t>expected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sz w:val="19"/>
        </w:rPr>
        <w:sectPr>
          <w:pgSz w:w="16840" w:h="11910" w:orient="landscape"/>
          <w:pgMar w:top="280" w:bottom="280" w:left="180" w:right="180"/>
        </w:sectPr>
      </w:pP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group style="width:813.55pt;height:132pt;mso-position-horizontal-relative:char;mso-position-vertical-relative:line" id="docshapegroup87" coordorigin="0,0" coordsize="16271,2640">
            <v:rect style="position:absolute;left:0;top:0;width:16271;height:2640" id="docshape88" filled="true" fillcolor="#49bfa8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89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Weather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data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cards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10"/>
                      <w:rPr>
                        <w:sz w:val="28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pacing w:val="-1"/>
                        <w:sz w:val="72"/>
                      </w:rPr>
                      <w:t>Location</w:t>
                    </w:r>
                    <w:r>
                      <w:rPr>
                        <w:color w:val="FFFFFF"/>
                        <w:spacing w:val="-41"/>
                        <w:sz w:val="72"/>
                      </w:rPr>
                      <w:t> </w:t>
                    </w:r>
                    <w:r>
                      <w:rPr>
                        <w:color w:val="FFFFFF"/>
                        <w:sz w:val="72"/>
                      </w:rPr>
                      <w:t>cards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9"/>
        </w:rPr>
      </w:pPr>
      <w:r>
        <w:rPr/>
        <w:pict>
          <v:group style="position:absolute;margin-left:35.5pt;margin-top:13.2925pt;width:235pt;height:294.4pt;mso-position-horizontal-relative:page;mso-position-vertical-relative:paragraph;z-index:-15718400;mso-wrap-distance-left:0;mso-wrap-distance-right:0" id="docshapegroup90" coordorigin="710,266" coordsize="4700,5888">
            <v:rect style="position:absolute;left:720;top:275;width:4680;height:5868" id="docshape91" filled="true" fillcolor="#ebf6f3" stroked="false">
              <v:fill type="solid"/>
            </v:rect>
            <v:shape style="position:absolute;left:946;top:2770;width:4226;height:3090" type="#_x0000_t75" id="docshape92" stroked="false">
              <v:imagedata r:id="rId25" o:title=""/>
            </v:shape>
            <v:shape style="position:absolute;left:720;top:275;width:4680;height:5868" type="#_x0000_t202" id="docshape93" filled="false" stroked="true" strokeweight="1pt" strokecolor="#49bfa8">
              <v:textbox inset="0,0,0,0">
                <w:txbxContent>
                  <w:p>
                    <w:pPr>
                      <w:spacing w:before="149"/>
                      <w:ind w:left="226" w:right="0" w:firstLine="0"/>
                      <w:jc w:val="left"/>
                      <w:rPr>
                        <w:rFonts w:ascii="FSEmeric-Heavy"/>
                        <w:b/>
                        <w:sz w:val="26"/>
                      </w:rPr>
                    </w:pPr>
                    <w:r>
                      <w:rPr>
                        <w:rFonts w:ascii="FSEmeric-Heavy"/>
                        <w:b/>
                        <w:color w:val="49BFA8"/>
                        <w:spacing w:val="-6"/>
                        <w:sz w:val="26"/>
                      </w:rPr>
                      <w:t>Coastal</w:t>
                    </w:r>
                    <w:r>
                      <w:rPr>
                        <w:rFonts w:ascii="FSEmeric-Heavy"/>
                        <w:b/>
                        <w:color w:val="49BFA8"/>
                        <w:spacing w:val="-10"/>
                        <w:sz w:val="26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49BFA8"/>
                        <w:spacing w:val="-5"/>
                        <w:sz w:val="26"/>
                      </w:rPr>
                      <w:t>town</w:t>
                    </w:r>
                  </w:p>
                  <w:p>
                    <w:pPr>
                      <w:spacing w:line="261" w:lineRule="auto" w:before="198"/>
                      <w:ind w:left="226" w:right="48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02427"/>
                        <w:spacing w:val="-6"/>
                        <w:sz w:val="26"/>
                      </w:rPr>
                      <w:t>You live in a </w:t>
                    </w:r>
                    <w:r>
                      <w:rPr>
                        <w:rFonts w:ascii="FSEmeric-ExtraBold"/>
                        <w:b/>
                        <w:color w:val="202427"/>
                        <w:spacing w:val="-6"/>
                        <w:sz w:val="26"/>
                      </w:rPr>
                      <w:t>costal town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, near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the</w:t>
                    </w:r>
                    <w:r>
                      <w:rPr>
                        <w:color w:val="202427"/>
                        <w:spacing w:val="-4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sea. There is a little harbour </w:t>
                    </w:r>
                    <w:r>
                      <w:rPr>
                        <w:color w:val="202427"/>
                        <w:spacing w:val="-4"/>
                        <w:sz w:val="26"/>
                      </w:rPr>
                      <w:t>and a</w:t>
                    </w:r>
                    <w:r>
                      <w:rPr>
                        <w:color w:val="202427"/>
                        <w:spacing w:val="-3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large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beach,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a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school,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a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sport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centre</w:t>
                    </w:r>
                    <w:r>
                      <w:rPr>
                        <w:color w:val="202427"/>
                        <w:spacing w:val="-57"/>
                        <w:sz w:val="26"/>
                      </w:rPr>
                      <w:t> </w:t>
                    </w:r>
                    <w:r>
                      <w:rPr>
                        <w:color w:val="202427"/>
                        <w:sz w:val="26"/>
                      </w:rPr>
                      <w:t>and</w:t>
                    </w:r>
                    <w:r>
                      <w:rPr>
                        <w:color w:val="202427"/>
                        <w:spacing w:val="-14"/>
                        <w:sz w:val="26"/>
                      </w:rPr>
                      <w:t> </w:t>
                    </w:r>
                    <w:r>
                      <w:rPr>
                        <w:color w:val="202427"/>
                        <w:sz w:val="26"/>
                      </w:rPr>
                      <w:t>a</w:t>
                    </w:r>
                    <w:r>
                      <w:rPr>
                        <w:color w:val="202427"/>
                        <w:spacing w:val="-13"/>
                        <w:sz w:val="26"/>
                      </w:rPr>
                      <w:t> </w:t>
                    </w:r>
                    <w:r>
                      <w:rPr>
                        <w:color w:val="202427"/>
                        <w:sz w:val="26"/>
                      </w:rPr>
                      <w:t>public</w:t>
                    </w:r>
                    <w:r>
                      <w:rPr>
                        <w:color w:val="202427"/>
                        <w:spacing w:val="-13"/>
                        <w:sz w:val="26"/>
                      </w:rPr>
                      <w:t> </w:t>
                    </w:r>
                    <w:r>
                      <w:rPr>
                        <w:color w:val="202427"/>
                        <w:sz w:val="26"/>
                      </w:rPr>
                      <w:t>garden.</w:t>
                    </w:r>
                  </w:p>
                </w:txbxContent>
              </v:textbox>
              <v:stroke dashstyle="dash"/>
              <w10:wrap type="none"/>
            </v:shape>
            <w10:wrap type="topAndBottom"/>
          </v:group>
        </w:pict>
      </w:r>
      <w:r>
        <w:rPr/>
        <w:pict>
          <v:group style="position:absolute;margin-left:303.468506pt;margin-top:13.2925pt;width:235pt;height:294.4pt;mso-position-horizontal-relative:page;mso-position-vertical-relative:paragraph;z-index:-15717888;mso-wrap-distance-left:0;mso-wrap-distance-right:0" id="docshapegroup94" coordorigin="6069,266" coordsize="4700,5888">
            <v:rect style="position:absolute;left:6079;top:275;width:4680;height:5868" id="docshape95" filled="true" fillcolor="#ebf6f3" stroked="false">
              <v:fill type="solid"/>
            </v:rect>
            <v:shape style="position:absolute;left:6306;top:2770;width:4226;height:3090" type="#_x0000_t75" id="docshape96" stroked="false">
              <v:imagedata r:id="rId26" o:title=""/>
            </v:shape>
            <v:shape style="position:absolute;left:6079;top:275;width:4680;height:5868" type="#_x0000_t202" id="docshape97" filled="false" stroked="true" strokeweight="1pt" strokecolor="#49bfa8">
              <v:textbox inset="0,0,0,0">
                <w:txbxContent>
                  <w:p>
                    <w:pPr>
                      <w:spacing w:before="149"/>
                      <w:ind w:left="226" w:right="0" w:firstLine="0"/>
                      <w:jc w:val="left"/>
                      <w:rPr>
                        <w:rFonts w:ascii="FSEmeric-Heavy"/>
                        <w:b/>
                        <w:sz w:val="26"/>
                      </w:rPr>
                    </w:pPr>
                    <w:r>
                      <w:rPr>
                        <w:rFonts w:ascii="FSEmeric-Heavy"/>
                        <w:b/>
                        <w:color w:val="49BFA8"/>
                        <w:spacing w:val="-5"/>
                        <w:sz w:val="26"/>
                      </w:rPr>
                      <w:t>Inner</w:t>
                    </w:r>
                    <w:r>
                      <w:rPr>
                        <w:rFonts w:ascii="FSEmeric-Heavy"/>
                        <w:b/>
                        <w:color w:val="49BFA8"/>
                        <w:spacing w:val="-11"/>
                        <w:sz w:val="26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49BFA8"/>
                        <w:spacing w:val="-5"/>
                        <w:sz w:val="26"/>
                      </w:rPr>
                      <w:t>city</w:t>
                    </w:r>
                  </w:p>
                  <w:p>
                    <w:pPr>
                      <w:spacing w:line="261" w:lineRule="auto" w:before="198"/>
                      <w:ind w:left="226" w:right="206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02427"/>
                        <w:spacing w:val="-6"/>
                        <w:sz w:val="26"/>
                      </w:rPr>
                      <w:t>You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live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in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the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202427"/>
                        <w:spacing w:val="-6"/>
                        <w:sz w:val="26"/>
                      </w:rPr>
                      <w:t>centre</w:t>
                    </w:r>
                    <w:r>
                      <w:rPr>
                        <w:rFonts w:ascii="FSEmeric-ExtraBold"/>
                        <w:b/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202427"/>
                        <w:spacing w:val="-5"/>
                        <w:sz w:val="26"/>
                      </w:rPr>
                      <w:t>of</w:t>
                    </w:r>
                    <w:r>
                      <w:rPr>
                        <w:rFonts w:ascii="FSEmeric-ExtraBold"/>
                        <w:b/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202427"/>
                        <w:spacing w:val="-5"/>
                        <w:sz w:val="26"/>
                      </w:rPr>
                      <w:t>a</w:t>
                    </w:r>
                    <w:r>
                      <w:rPr>
                        <w:rFonts w:ascii="FSEmeric-ExtraBold"/>
                        <w:b/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202427"/>
                        <w:spacing w:val="-5"/>
                        <w:sz w:val="26"/>
                      </w:rPr>
                      <w:t>large</w:t>
                    </w:r>
                    <w:r>
                      <w:rPr>
                        <w:rFonts w:ascii="FSEmeric-ExtraBold"/>
                        <w:b/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202427"/>
                        <w:spacing w:val="-5"/>
                        <w:sz w:val="26"/>
                      </w:rPr>
                      <w:t>city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.</w:t>
                    </w:r>
                    <w:r>
                      <w:rPr>
                        <w:color w:val="202427"/>
                        <w:spacing w:val="-57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There are lots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of people living in the</w:t>
                    </w:r>
                    <w:r>
                      <w:rPr>
                        <w:color w:val="202427"/>
                        <w:spacing w:val="-4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city, some businesses, and a large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 </w:t>
                    </w:r>
                    <w:r>
                      <w:rPr>
                        <w:color w:val="202427"/>
                        <w:sz w:val="26"/>
                      </w:rPr>
                      <w:t>hospital.</w:t>
                    </w:r>
                  </w:p>
                </w:txbxContent>
              </v:textbox>
              <v:stroke dashstyle="dash"/>
              <w10:wrap type="none"/>
            </v:shape>
            <w10:wrap type="topAndBottom"/>
          </v:group>
        </w:pict>
      </w:r>
      <w:r>
        <w:rPr/>
        <w:pict>
          <v:group style="position:absolute;margin-left:571.437012pt;margin-top:13.292pt;width:235pt;height:294.4pt;mso-position-horizontal-relative:page;mso-position-vertical-relative:paragraph;z-index:-15717376;mso-wrap-distance-left:0;mso-wrap-distance-right:0" id="docshapegroup98" coordorigin="11429,266" coordsize="4700,5888">
            <v:rect style="position:absolute;left:11438;top:275;width:4680;height:5868" id="docshape99" filled="true" fillcolor="#ebf6f3" stroked="false">
              <v:fill type="solid"/>
            </v:rect>
            <v:shape style="position:absolute;left:11665;top:2770;width:4226;height:3090" type="#_x0000_t75" id="docshape100" stroked="false">
              <v:imagedata r:id="rId27" o:title=""/>
            </v:shape>
            <v:shape style="position:absolute;left:11438;top:275;width:4680;height:5868" type="#_x0000_t202" id="docshape101" filled="false" stroked="true" strokeweight="1pt" strokecolor="#49bfa8">
              <v:textbox inset="0,0,0,0">
                <w:txbxContent>
                  <w:p>
                    <w:pPr>
                      <w:spacing w:before="149"/>
                      <w:ind w:left="226" w:right="0" w:firstLine="0"/>
                      <w:jc w:val="left"/>
                      <w:rPr>
                        <w:rFonts w:ascii="FSEmeric-Heavy"/>
                        <w:b/>
                        <w:sz w:val="26"/>
                      </w:rPr>
                    </w:pPr>
                    <w:r>
                      <w:rPr>
                        <w:rFonts w:ascii="FSEmeric-Heavy"/>
                        <w:b/>
                        <w:color w:val="49BFA8"/>
                        <w:spacing w:val="-5"/>
                        <w:sz w:val="26"/>
                      </w:rPr>
                      <w:t>Isolated</w:t>
                    </w:r>
                    <w:r>
                      <w:rPr>
                        <w:rFonts w:ascii="FSEmeric-Heavy"/>
                        <w:b/>
                        <w:color w:val="49BFA8"/>
                        <w:spacing w:val="-11"/>
                        <w:sz w:val="26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49BFA8"/>
                        <w:spacing w:val="-5"/>
                        <w:sz w:val="26"/>
                      </w:rPr>
                      <w:t>village</w:t>
                    </w:r>
                    <w:r>
                      <w:rPr>
                        <w:rFonts w:ascii="FSEmeric-Heavy"/>
                        <w:b/>
                        <w:color w:val="49BFA8"/>
                        <w:spacing w:val="-11"/>
                        <w:sz w:val="26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49BFA8"/>
                        <w:spacing w:val="-5"/>
                        <w:sz w:val="26"/>
                      </w:rPr>
                      <w:t>in</w:t>
                    </w:r>
                    <w:r>
                      <w:rPr>
                        <w:rFonts w:ascii="FSEmeric-Heavy"/>
                        <w:b/>
                        <w:color w:val="49BFA8"/>
                        <w:spacing w:val="-11"/>
                        <w:sz w:val="26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49BFA8"/>
                        <w:spacing w:val="-5"/>
                        <w:sz w:val="26"/>
                      </w:rPr>
                      <w:t>the</w:t>
                    </w:r>
                    <w:r>
                      <w:rPr>
                        <w:rFonts w:ascii="FSEmeric-Heavy"/>
                        <w:b/>
                        <w:color w:val="49BFA8"/>
                        <w:spacing w:val="-11"/>
                        <w:sz w:val="26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49BFA8"/>
                        <w:spacing w:val="-5"/>
                        <w:sz w:val="26"/>
                      </w:rPr>
                      <w:t>countryside</w:t>
                    </w:r>
                  </w:p>
                  <w:p>
                    <w:pPr>
                      <w:spacing w:line="261" w:lineRule="auto" w:before="198"/>
                      <w:ind w:left="226" w:right="206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02427"/>
                        <w:spacing w:val="-6"/>
                        <w:sz w:val="26"/>
                      </w:rPr>
                      <w:t>You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live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in</w:t>
                    </w:r>
                    <w:r>
                      <w:rPr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6"/>
                      </w:rPr>
                      <w:t>a</w:t>
                    </w:r>
                    <w:r>
                      <w:rPr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202427"/>
                        <w:spacing w:val="-6"/>
                        <w:sz w:val="26"/>
                      </w:rPr>
                      <w:t>small,</w:t>
                    </w:r>
                    <w:r>
                      <w:rPr>
                        <w:rFonts w:ascii="FSEmeric-ExtraBold"/>
                        <w:b/>
                        <w:color w:val="202427"/>
                        <w:spacing w:val="-11"/>
                        <w:sz w:val="26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202427"/>
                        <w:spacing w:val="-5"/>
                        <w:sz w:val="26"/>
                      </w:rPr>
                      <w:t>isolated</w:t>
                    </w:r>
                    <w:r>
                      <w:rPr>
                        <w:rFonts w:ascii="FSEmeric-ExtraBold"/>
                        <w:b/>
                        <w:color w:val="202427"/>
                        <w:spacing w:val="-10"/>
                        <w:sz w:val="26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202427"/>
                        <w:spacing w:val="-5"/>
                        <w:sz w:val="26"/>
                      </w:rPr>
                      <w:t>village</w:t>
                    </w:r>
                    <w:r>
                      <w:rPr>
                        <w:rFonts w:ascii="FSEmeric-ExtraBold"/>
                        <w:b/>
                        <w:color w:val="202427"/>
                        <w:spacing w:val="-8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in</w:t>
                    </w:r>
                    <w:r>
                      <w:rPr>
                        <w:color w:val="202427"/>
                        <w:spacing w:val="-57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the countryside. There is a school, </w:t>
                    </w:r>
                    <w:r>
                      <w:rPr>
                        <w:color w:val="202427"/>
                        <w:spacing w:val="-4"/>
                        <w:sz w:val="26"/>
                      </w:rPr>
                      <w:t>a</w:t>
                    </w:r>
                    <w:r>
                      <w:rPr>
                        <w:color w:val="202427"/>
                        <w:spacing w:val="-3"/>
                        <w:sz w:val="26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26"/>
                      </w:rPr>
                      <w:t>hospital nearby and a small sports</w:t>
                    </w:r>
                    <w:r>
                      <w:rPr>
                        <w:color w:val="202427"/>
                        <w:spacing w:val="-4"/>
                        <w:sz w:val="26"/>
                      </w:rPr>
                      <w:t> </w:t>
                    </w:r>
                    <w:r>
                      <w:rPr>
                        <w:color w:val="202427"/>
                        <w:sz w:val="26"/>
                      </w:rPr>
                      <w:t>centre</w:t>
                    </w:r>
                    <w:r>
                      <w:rPr>
                        <w:color w:val="202427"/>
                        <w:spacing w:val="-15"/>
                        <w:sz w:val="26"/>
                      </w:rPr>
                      <w:t> </w:t>
                    </w:r>
                    <w:r>
                      <w:rPr>
                        <w:color w:val="202427"/>
                        <w:sz w:val="26"/>
                      </w:rPr>
                      <w:t>with</w:t>
                    </w:r>
                    <w:r>
                      <w:rPr>
                        <w:color w:val="202427"/>
                        <w:spacing w:val="-15"/>
                        <w:sz w:val="26"/>
                      </w:rPr>
                      <w:t> </w:t>
                    </w:r>
                    <w:r>
                      <w:rPr>
                        <w:color w:val="202427"/>
                        <w:sz w:val="26"/>
                      </w:rPr>
                      <w:t>a</w:t>
                    </w:r>
                    <w:r>
                      <w:rPr>
                        <w:color w:val="202427"/>
                        <w:spacing w:val="-15"/>
                        <w:sz w:val="26"/>
                      </w:rPr>
                      <w:t> </w:t>
                    </w:r>
                    <w:r>
                      <w:rPr>
                        <w:color w:val="202427"/>
                        <w:sz w:val="26"/>
                      </w:rPr>
                      <w:t>tennis</w:t>
                    </w:r>
                    <w:r>
                      <w:rPr>
                        <w:color w:val="202427"/>
                        <w:spacing w:val="-15"/>
                        <w:sz w:val="26"/>
                      </w:rPr>
                      <w:t> </w:t>
                    </w:r>
                    <w:r>
                      <w:rPr>
                        <w:color w:val="202427"/>
                        <w:sz w:val="26"/>
                      </w:rPr>
                      <w:t>court.</w:t>
                    </w:r>
                  </w:p>
                </w:txbxContent>
              </v:textbox>
              <v:stroke dashstyle="dash"/>
              <w10:wrap type="none"/>
            </v:shape>
            <w10:wrap type="topAndBottom"/>
          </v:group>
        </w:pict>
      </w:r>
    </w:p>
    <w:p>
      <w:pPr>
        <w:spacing w:after="0"/>
        <w:rPr>
          <w:sz w:val="19"/>
        </w:rPr>
        <w:sectPr>
          <w:pgSz w:w="16840" w:h="11910" w:orient="landscape"/>
          <w:pgMar w:top="280" w:bottom="280" w:left="180" w:right="18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3"/>
        </w:rPr>
      </w:pPr>
    </w:p>
    <w:p>
      <w:pPr>
        <w:tabs>
          <w:tab w:pos="5889" w:val="left" w:leader="none"/>
          <w:tab w:pos="11248" w:val="left" w:leader="none"/>
        </w:tabs>
        <w:spacing w:line="240" w:lineRule="auto"/>
        <w:ind w:left="530" w:right="0" w:firstLine="0"/>
        <w:rPr>
          <w:sz w:val="20"/>
        </w:rPr>
      </w:pPr>
      <w:r>
        <w:rPr>
          <w:sz w:val="20"/>
        </w:rPr>
        <w:pict>
          <v:shape style="width:234pt;height:293.4pt;mso-position-horizontal-relative:char;mso-position-vertical-relative:line" type="#_x0000_t202" id="docshape106" filled="true" fillcolor="#ebf6f3" stroked="true" strokeweight="1pt" strokecolor="#49bfa8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49BFA8"/>
                      <w:spacing w:val="-7"/>
                      <w:sz w:val="26"/>
                    </w:rPr>
                    <w:t>Construction</w:t>
                  </w:r>
                  <w:r>
                    <w:rPr>
                      <w:rFonts w:ascii="FSEmeric-Heavy"/>
                      <w:b/>
                      <w:color w:val="49BFA8"/>
                      <w:spacing w:val="-8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pacing w:val="-6"/>
                      <w:sz w:val="26"/>
                    </w:rPr>
                    <w:t>worker</w:t>
                  </w:r>
                  <w:r>
                    <w:rPr>
                      <w:rFonts w:ascii="FSEmeric-Heavy"/>
                      <w:b/>
                      <w:color w:val="49BFA8"/>
                      <w:spacing w:val="-8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pacing w:val="-6"/>
                      <w:sz w:val="26"/>
                    </w:rPr>
                    <w:t>(Builder)</w:t>
                  </w:r>
                </w:p>
                <w:p>
                  <w:pPr>
                    <w:pStyle w:val="BodyText"/>
                    <w:spacing w:line="261" w:lineRule="auto" w:before="198"/>
                    <w:ind w:left="226" w:right="206"/>
                    <w:rPr>
                      <w:color w:val="000000"/>
                    </w:rPr>
                  </w:pPr>
                  <w:r>
                    <w:rPr>
                      <w:color w:val="202427"/>
                      <w:spacing w:val="-6"/>
                    </w:rPr>
                    <w:t>A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construction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worker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normally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works</w:t>
                  </w:r>
                  <w:r>
                    <w:rPr>
                      <w:color w:val="202427"/>
                      <w:spacing w:val="-59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on a building site to make buildings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and</w:t>
                  </w:r>
                  <w:r>
                    <w:rPr>
                      <w:color w:val="202427"/>
                      <w:spacing w:val="-7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other</w:t>
                  </w:r>
                  <w:r>
                    <w:rPr>
                      <w:color w:val="202427"/>
                      <w:spacing w:val="-6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types</w:t>
                  </w:r>
                  <w:r>
                    <w:rPr>
                      <w:color w:val="202427"/>
                      <w:spacing w:val="-6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of</w:t>
                  </w:r>
                  <w:r>
                    <w:rPr>
                      <w:color w:val="202427"/>
                      <w:spacing w:val="-7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infrastructure.</w:t>
                  </w:r>
                </w:p>
                <w:p>
                  <w:pPr>
                    <w:pStyle w:val="BodyText"/>
                    <w:spacing w:line="261" w:lineRule="auto" w:before="170"/>
                    <w:ind w:left="226" w:right="215"/>
                    <w:rPr>
                      <w:color w:val="000000"/>
                    </w:rPr>
                  </w:pPr>
                  <w:r>
                    <w:rPr>
                      <w:color w:val="202427"/>
                      <w:spacing w:val="-5"/>
                    </w:rPr>
                    <w:t>Often construction workers </w:t>
                  </w:r>
                  <w:r>
                    <w:rPr>
                      <w:color w:val="202427"/>
                      <w:spacing w:val="-4"/>
                    </w:rPr>
                    <w:t>work on</w:t>
                  </w:r>
                  <w:r>
                    <w:rPr>
                      <w:color w:val="202427"/>
                      <w:spacing w:val="-3"/>
                    </w:rPr>
                    <w:t> outdoor sites and might </w:t>
                  </w:r>
                  <w:r>
                    <w:rPr>
                      <w:color w:val="202427"/>
                      <w:spacing w:val="-2"/>
                    </w:rPr>
                    <w:t>check the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weather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to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see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what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to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wear,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and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also</w:t>
                  </w:r>
                  <w:r>
                    <w:rPr>
                      <w:color w:val="202427"/>
                      <w:spacing w:val="-57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to see if they need to </w:t>
                  </w:r>
                  <w:r>
                    <w:rPr>
                      <w:color w:val="202427"/>
                      <w:spacing w:val="-1"/>
                    </w:rPr>
                    <w:t>do anything to</w:t>
                  </w:r>
                  <w:r>
                    <w:rPr>
                      <w:color w:val="202427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protect</w:t>
                  </w:r>
                  <w:r>
                    <w:rPr>
                      <w:color w:val="202427"/>
                      <w:spacing w:val="-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their</w:t>
                  </w:r>
                  <w:r>
                    <w:rPr>
                      <w:color w:val="202427"/>
                      <w:spacing w:val="-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equipment</w:t>
                  </w:r>
                  <w:r>
                    <w:rPr>
                      <w:color w:val="202427"/>
                      <w:spacing w:val="-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and</w:t>
                  </w:r>
                  <w:r>
                    <w:rPr>
                      <w:color w:val="202427"/>
                      <w:spacing w:val="-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materials</w:t>
                  </w:r>
                </w:p>
                <w:p>
                  <w:pPr>
                    <w:pStyle w:val="BodyText"/>
                    <w:spacing w:line="261" w:lineRule="auto"/>
                    <w:ind w:left="226" w:right="256"/>
                    <w:rPr>
                      <w:color w:val="000000"/>
                    </w:rPr>
                  </w:pPr>
                  <w:r>
                    <w:rPr>
                      <w:color w:val="202427"/>
                      <w:w w:val="95"/>
                    </w:rPr>
                    <w:t>e.g.</w:t>
                  </w:r>
                  <w:r>
                    <w:rPr>
                      <w:color w:val="202427"/>
                      <w:spacing w:val="-5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covering</w:t>
                  </w:r>
                  <w:r>
                    <w:rPr>
                      <w:color w:val="202427"/>
                      <w:spacing w:val="-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up</w:t>
                  </w:r>
                  <w:r>
                    <w:rPr>
                      <w:color w:val="202427"/>
                      <w:spacing w:val="-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dry</w:t>
                  </w:r>
                  <w:r>
                    <w:rPr>
                      <w:color w:val="202427"/>
                      <w:spacing w:val="-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materials</w:t>
                  </w:r>
                  <w:r>
                    <w:rPr>
                      <w:color w:val="202427"/>
                      <w:spacing w:val="-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when</w:t>
                  </w:r>
                  <w:r>
                    <w:rPr>
                      <w:color w:val="202427"/>
                      <w:spacing w:val="-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it</w:t>
                  </w:r>
                  <w:r>
                    <w:rPr>
                      <w:color w:val="202427"/>
                      <w:spacing w:val="-55"/>
                      <w:w w:val="9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is raining. Some types of work might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only be possible in the </w:t>
                  </w:r>
                  <w:r>
                    <w:rPr>
                      <w:color w:val="202427"/>
                      <w:spacing w:val="-4"/>
                    </w:rPr>
                    <w:t>right weather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conditions, particularly if they’re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working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</w:rPr>
                    <w:t>high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</w:rPr>
                    <w:t>up.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4pt;height:293.4pt;mso-position-horizontal-relative:char;mso-position-vertical-relative:line" type="#_x0000_t202" id="docshape107" filled="true" fillcolor="#ebf6f3" stroked="true" strokeweight="1pt" strokecolor="#49bfa8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49BFA8"/>
                      <w:sz w:val="26"/>
                    </w:rPr>
                    <w:t>Headteacher</w:t>
                  </w:r>
                </w:p>
                <w:p>
                  <w:pPr>
                    <w:pStyle w:val="BodyText"/>
                    <w:spacing w:line="261" w:lineRule="auto" w:before="198"/>
                    <w:ind w:left="226"/>
                    <w:rPr>
                      <w:color w:val="000000"/>
                    </w:rPr>
                  </w:pPr>
                  <w:r>
                    <w:rPr>
                      <w:color w:val="202427"/>
                      <w:spacing w:val="-6"/>
                    </w:rPr>
                    <w:t>A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headteacher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looks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after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a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school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or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sometimes more than one school,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managing staff and overseeing </w:t>
                  </w:r>
                  <w:r>
                    <w:rPr>
                      <w:color w:val="202427"/>
                      <w:spacing w:val="-4"/>
                    </w:rPr>
                    <w:t>the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running</w:t>
                  </w:r>
                  <w:r>
                    <w:rPr>
                      <w:color w:val="202427"/>
                      <w:spacing w:val="-7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of</w:t>
                  </w:r>
                  <w:r>
                    <w:rPr>
                      <w:color w:val="202427"/>
                      <w:spacing w:val="-7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the</w:t>
                  </w:r>
                  <w:r>
                    <w:rPr>
                      <w:color w:val="202427"/>
                      <w:spacing w:val="-6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school</w:t>
                  </w:r>
                  <w:r>
                    <w:rPr>
                      <w:color w:val="202427"/>
                      <w:spacing w:val="-7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in</w:t>
                  </w:r>
                  <w:r>
                    <w:rPr>
                      <w:color w:val="202427"/>
                      <w:spacing w:val="-6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general.</w:t>
                  </w:r>
                </w:p>
                <w:p>
                  <w:pPr>
                    <w:pStyle w:val="BodyText"/>
                    <w:spacing w:line="261" w:lineRule="auto" w:before="169"/>
                    <w:ind w:left="226" w:right="256"/>
                    <w:rPr>
                      <w:color w:val="000000"/>
                    </w:rPr>
                  </w:pPr>
                  <w:r>
                    <w:rPr>
                      <w:color w:val="202427"/>
                      <w:w w:val="95"/>
                    </w:rPr>
                    <w:t>A headteacher might use the weather</w:t>
                  </w:r>
                  <w:r>
                    <w:rPr>
                      <w:color w:val="202427"/>
                      <w:spacing w:val="-55"/>
                      <w:w w:val="9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forecast to change the timetable </w:t>
                  </w:r>
                  <w:r>
                    <w:rPr>
                      <w:color w:val="202427"/>
                      <w:spacing w:val="-3"/>
                    </w:rPr>
                    <w:t>of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outdoor activities </w:t>
                  </w:r>
                  <w:r>
                    <w:rPr>
                      <w:color w:val="202427"/>
                      <w:spacing w:val="-4"/>
                    </w:rPr>
                    <w:t>e.g. wet play or PE.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They might also use it to check for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severe weather like storms or </w:t>
                  </w:r>
                  <w:r>
                    <w:rPr>
                      <w:color w:val="202427"/>
                      <w:spacing w:val="-5"/>
                    </w:rPr>
                    <w:t>snow,</w:t>
                  </w:r>
                  <w:r>
                    <w:rPr>
                      <w:color w:val="202427"/>
                      <w:spacing w:val="-4"/>
                    </w:rPr>
                    <w:t> to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see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if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they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need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to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close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the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school</w:t>
                  </w:r>
                  <w:r>
                    <w:rPr>
                      <w:color w:val="202427"/>
                      <w:spacing w:val="-57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in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special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circumstances.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4pt;height:293.4pt;mso-position-horizontal-relative:char;mso-position-vertical-relative:line" type="#_x0000_t202" id="docshape108" filled="true" fillcolor="#ebf6f3" stroked="true" strokeweight="1pt" strokecolor="#49bfa8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49BFA8"/>
                      <w:w w:val="95"/>
                      <w:sz w:val="26"/>
                    </w:rPr>
                    <w:t>Tennis</w:t>
                  </w:r>
                  <w:r>
                    <w:rPr>
                      <w:rFonts w:ascii="FSEmeric-Heavy"/>
                      <w:b/>
                      <w:color w:val="49BFA8"/>
                      <w:spacing w:val="-6"/>
                      <w:w w:val="95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w w:val="95"/>
                      <w:sz w:val="26"/>
                    </w:rPr>
                    <w:t>club</w:t>
                  </w:r>
                  <w:r>
                    <w:rPr>
                      <w:rFonts w:ascii="FSEmeric-Heavy"/>
                      <w:b/>
                      <w:color w:val="49BFA8"/>
                      <w:spacing w:val="-4"/>
                      <w:w w:val="95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w w:val="95"/>
                      <w:sz w:val="26"/>
                    </w:rPr>
                    <w:t>manager</w:t>
                  </w:r>
                </w:p>
                <w:p>
                  <w:pPr>
                    <w:pStyle w:val="BodyText"/>
                    <w:spacing w:line="261" w:lineRule="auto" w:before="198"/>
                    <w:ind w:left="226" w:right="414"/>
                    <w:rPr>
                      <w:color w:val="000000"/>
                    </w:rPr>
                  </w:pPr>
                  <w:r>
                    <w:rPr>
                      <w:color w:val="202427"/>
                      <w:spacing w:val="-5"/>
                    </w:rPr>
                    <w:t>A tennis club </w:t>
                  </w:r>
                  <w:r>
                    <w:rPr>
                      <w:color w:val="202427"/>
                      <w:spacing w:val="-4"/>
                    </w:rPr>
                    <w:t>manager runs a tennis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club facility, </w:t>
                  </w:r>
                  <w:r>
                    <w:rPr>
                      <w:color w:val="202427"/>
                      <w:spacing w:val="-6"/>
                    </w:rPr>
                    <w:t>ensuring maintenance is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</w:rPr>
                    <w:t>done and taking bookings from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customers.</w:t>
                  </w:r>
                </w:p>
                <w:p>
                  <w:pPr>
                    <w:pStyle w:val="BodyText"/>
                    <w:spacing w:line="261" w:lineRule="auto" w:before="169"/>
                    <w:ind w:left="226" w:right="403"/>
                    <w:rPr>
                      <w:color w:val="000000"/>
                    </w:rPr>
                  </w:pPr>
                  <w:r>
                    <w:rPr>
                      <w:color w:val="202427"/>
                      <w:spacing w:val="-6"/>
                    </w:rPr>
                    <w:t>A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tennis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club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manager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might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use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the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weather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forecast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to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see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if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they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need</w:t>
                  </w:r>
                  <w:r>
                    <w:rPr>
                      <w:color w:val="202427"/>
                      <w:spacing w:val="-57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to cover any tennis courts, </w:t>
                  </w:r>
                  <w:r>
                    <w:rPr>
                      <w:color w:val="202427"/>
                      <w:spacing w:val="-2"/>
                    </w:rPr>
                    <w:t>and to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predict if it will be a busy day (as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tennis will normally be more popular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in good weather) in order to see how</w:t>
                  </w:r>
                  <w:r>
                    <w:rPr>
                      <w:color w:val="202427"/>
                      <w:spacing w:val="-55"/>
                      <w:w w:val="95"/>
                    </w:rPr>
                    <w:t> </w:t>
                  </w:r>
                  <w:r>
                    <w:rPr>
                      <w:color w:val="202427"/>
                    </w:rPr>
                    <w:t>many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staff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they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will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need.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</w:p>
    <w:p>
      <w:pPr>
        <w:spacing w:after="0" w:line="240" w:lineRule="auto"/>
        <w:rPr>
          <w:sz w:val="20"/>
        </w:rPr>
        <w:sectPr>
          <w:headerReference w:type="default" r:id="rId28"/>
          <w:pgSz w:w="16840" w:h="11910" w:orient="landscape"/>
          <w:pgMar w:header="283" w:footer="0" w:top="2920" w:bottom="280" w:left="180" w:right="18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3"/>
        </w:rPr>
      </w:pPr>
    </w:p>
    <w:p>
      <w:pPr>
        <w:tabs>
          <w:tab w:pos="5889" w:val="left" w:leader="none"/>
          <w:tab w:pos="11248" w:val="left" w:leader="none"/>
        </w:tabs>
        <w:spacing w:line="240" w:lineRule="auto"/>
        <w:ind w:left="530" w:right="0" w:firstLine="0"/>
        <w:rPr>
          <w:sz w:val="20"/>
        </w:rPr>
      </w:pPr>
      <w:r>
        <w:rPr>
          <w:sz w:val="20"/>
        </w:rPr>
        <w:pict>
          <v:shape style="width:234pt;height:293.7pt;mso-position-horizontal-relative:char;mso-position-vertical-relative:line" type="#_x0000_t202" id="docshape109" filled="true" fillcolor="#ebf6f3" stroked="true" strokeweight="1pt" strokecolor="#49bfa8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49BFA8"/>
                      <w:spacing w:val="-6"/>
                      <w:sz w:val="26"/>
                    </w:rPr>
                    <w:t>Hospital</w:t>
                  </w:r>
                  <w:r>
                    <w:rPr>
                      <w:rFonts w:ascii="FSEmeric-Heavy"/>
                      <w:b/>
                      <w:color w:val="49BFA8"/>
                      <w:spacing w:val="-11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pacing w:val="-6"/>
                      <w:sz w:val="26"/>
                    </w:rPr>
                    <w:t>administrator</w:t>
                  </w:r>
                </w:p>
                <w:p>
                  <w:pPr>
                    <w:pStyle w:val="BodyText"/>
                    <w:spacing w:line="261" w:lineRule="auto" w:before="198"/>
                    <w:ind w:left="226" w:right="206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Hospital administrators are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responsible for </w:t>
                  </w:r>
                  <w:r>
                    <w:rPr>
                      <w:color w:val="202427"/>
                      <w:spacing w:val="-6"/>
                    </w:rPr>
                    <w:t>the day-to-day running</w:t>
                  </w:r>
                  <w:r>
                    <w:rPr>
                      <w:color w:val="202427"/>
                      <w:spacing w:val="-59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of a hospital, for example </w:t>
                  </w:r>
                  <w:r>
                    <w:rPr>
                      <w:color w:val="202427"/>
                      <w:spacing w:val="-3"/>
                    </w:rPr>
                    <w:t>checking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patients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in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and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out,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taking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phone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calls</w:t>
                  </w:r>
                  <w:r>
                    <w:rPr>
                      <w:color w:val="202427"/>
                      <w:spacing w:val="-57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and making sure there </w:t>
                  </w:r>
                  <w:r>
                    <w:rPr>
                      <w:color w:val="202427"/>
                      <w:spacing w:val="-2"/>
                    </w:rPr>
                    <w:t>is enough of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the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</w:rPr>
                    <w:t>right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</w:rPr>
                    <w:t>equipment.</w:t>
                  </w:r>
                </w:p>
                <w:p>
                  <w:pPr>
                    <w:pStyle w:val="BodyText"/>
                    <w:spacing w:line="261" w:lineRule="auto" w:before="169"/>
                    <w:ind w:left="226" w:right="326"/>
                    <w:rPr>
                      <w:color w:val="000000"/>
                    </w:rPr>
                  </w:pPr>
                  <w:r>
                    <w:rPr>
                      <w:color w:val="202427"/>
                      <w:spacing w:val="-6"/>
                    </w:rPr>
                    <w:t>Hospital administrators </w:t>
                  </w:r>
                  <w:r>
                    <w:rPr>
                      <w:color w:val="202427"/>
                      <w:spacing w:val="-5"/>
                    </w:rPr>
                    <w:t>sometimes</w:t>
                  </w:r>
                  <w:r>
                    <w:rPr>
                      <w:color w:val="202427"/>
                      <w:spacing w:val="-4"/>
                    </w:rPr>
                    <w:t> check for extreme weather to see </w:t>
                  </w:r>
                  <w:r>
                    <w:rPr>
                      <w:color w:val="202427"/>
                      <w:spacing w:val="-3"/>
                    </w:rPr>
                    <w:t>if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there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might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be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more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weather-related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</w:rPr>
                    <w:t>injuries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</w:rPr>
                    <w:t>that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</w:rPr>
                    <w:t>day.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4pt;height:293.7pt;mso-position-horizontal-relative:char;mso-position-vertical-relative:line" type="#_x0000_t202" id="docshape110" filled="true" fillcolor="#ebf6f3" stroked="true" strokeweight="1pt" strokecolor="#49bfa8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49BFA8"/>
                      <w:sz w:val="26"/>
                    </w:rPr>
                    <w:t>Gardener</w:t>
                  </w:r>
                </w:p>
                <w:p>
                  <w:pPr>
                    <w:pStyle w:val="BodyText"/>
                    <w:spacing w:line="261" w:lineRule="auto" w:before="198"/>
                    <w:ind w:left="226"/>
                    <w:rPr>
                      <w:color w:val="000000"/>
                    </w:rPr>
                  </w:pPr>
                  <w:r>
                    <w:rPr>
                      <w:color w:val="202427"/>
                      <w:w w:val="95"/>
                    </w:rPr>
                    <w:t>A</w:t>
                  </w:r>
                  <w:r>
                    <w:rPr>
                      <w:color w:val="202427"/>
                      <w:spacing w:val="-6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gardener</w:t>
                  </w:r>
                  <w:r>
                    <w:rPr>
                      <w:color w:val="202427"/>
                      <w:spacing w:val="-5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normally</w:t>
                  </w:r>
                  <w:r>
                    <w:rPr>
                      <w:color w:val="202427"/>
                      <w:spacing w:val="-6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designs,</w:t>
                  </w:r>
                  <w:r>
                    <w:rPr>
                      <w:color w:val="202427"/>
                      <w:spacing w:val="-5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builds</w:t>
                  </w:r>
                  <w:r>
                    <w:rPr>
                      <w:color w:val="202427"/>
                      <w:spacing w:val="-5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and/or</w:t>
                  </w:r>
                  <w:r>
                    <w:rPr>
                      <w:color w:val="202427"/>
                      <w:spacing w:val="-9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maintains</w:t>
                  </w:r>
                  <w:r>
                    <w:rPr>
                      <w:color w:val="202427"/>
                      <w:spacing w:val="-8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gardens.</w:t>
                  </w:r>
                </w:p>
                <w:p>
                  <w:pPr>
                    <w:pStyle w:val="BodyText"/>
                    <w:spacing w:line="261" w:lineRule="auto" w:before="170"/>
                    <w:ind w:left="226" w:right="206"/>
                    <w:rPr>
                      <w:color w:val="000000"/>
                    </w:rPr>
                  </w:pPr>
                  <w:r>
                    <w:rPr>
                      <w:color w:val="202427"/>
                      <w:spacing w:val="-5"/>
                    </w:rPr>
                    <w:t>A gardener might check </w:t>
                  </w:r>
                  <w:r>
                    <w:rPr>
                      <w:color w:val="202427"/>
                      <w:spacing w:val="-4"/>
                    </w:rPr>
                    <w:t>the weather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to</w:t>
                  </w:r>
                  <w:r>
                    <w:rPr>
                      <w:color w:val="202427"/>
                      <w:spacing w:val="-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see</w:t>
                  </w:r>
                  <w:r>
                    <w:rPr>
                      <w:color w:val="202427"/>
                      <w:spacing w:val="-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what</w:t>
                  </w:r>
                  <w:r>
                    <w:rPr>
                      <w:color w:val="202427"/>
                      <w:spacing w:val="-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to</w:t>
                  </w:r>
                  <w:r>
                    <w:rPr>
                      <w:color w:val="202427"/>
                      <w:spacing w:val="-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wear</w:t>
                  </w:r>
                  <w:r>
                    <w:rPr>
                      <w:color w:val="202427"/>
                      <w:spacing w:val="-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as</w:t>
                  </w:r>
                  <w:r>
                    <w:rPr>
                      <w:color w:val="202427"/>
                      <w:spacing w:val="-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they</w:t>
                  </w:r>
                  <w:r>
                    <w:rPr>
                      <w:color w:val="202427"/>
                      <w:spacing w:val="-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will</w:t>
                  </w:r>
                  <w:r>
                    <w:rPr>
                      <w:color w:val="202427"/>
                      <w:spacing w:val="-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often</w:t>
                  </w:r>
                  <w:r>
                    <w:rPr>
                      <w:color w:val="202427"/>
                      <w:spacing w:val="-55"/>
                      <w:w w:val="9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be outdoors. They will also consider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the climate of the location they’re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working in before </w:t>
                  </w:r>
                  <w:r>
                    <w:rPr>
                      <w:color w:val="202427"/>
                      <w:spacing w:val="-3"/>
                    </w:rPr>
                    <w:t>planting certain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types of plants. </w:t>
                  </w:r>
                  <w:r>
                    <w:rPr>
                      <w:color w:val="202427"/>
                      <w:spacing w:val="-2"/>
                    </w:rPr>
                    <w:t>Some types of work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might only be possible in the right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weather conditions. They might </w:t>
                  </w:r>
                  <w:r>
                    <w:rPr>
                      <w:color w:val="202427"/>
                      <w:spacing w:val="-4"/>
                    </w:rPr>
                    <w:t>also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be thinking about designing gardens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that can cope with our changing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climate.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4pt;height:293.7pt;mso-position-horizontal-relative:char;mso-position-vertical-relative:line" type="#_x0000_t202" id="docshape111" filled="true" fillcolor="#ebf6f3" stroked="true" strokeweight="1pt" strokecolor="#49bfa8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49BFA8"/>
                      <w:w w:val="95"/>
                      <w:sz w:val="26"/>
                    </w:rPr>
                    <w:t>Beach</w:t>
                  </w:r>
                  <w:r>
                    <w:rPr>
                      <w:rFonts w:ascii="FSEmeric-Heavy"/>
                      <w:b/>
                      <w:color w:val="49BFA8"/>
                      <w:spacing w:val="-1"/>
                      <w:w w:val="95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w w:val="95"/>
                      <w:sz w:val="26"/>
                    </w:rPr>
                    <w:t>Lifeguard</w:t>
                  </w:r>
                </w:p>
                <w:p>
                  <w:pPr>
                    <w:pStyle w:val="BodyText"/>
                    <w:spacing w:line="261" w:lineRule="auto" w:before="198"/>
                    <w:ind w:left="226" w:right="280"/>
                    <w:rPr>
                      <w:color w:val="000000"/>
                    </w:rPr>
                  </w:pPr>
                  <w:r>
                    <w:rPr>
                      <w:color w:val="202427"/>
                      <w:spacing w:val="-5"/>
                    </w:rPr>
                    <w:t>A beach lifeguard helps </w:t>
                  </w:r>
                  <w:r>
                    <w:rPr>
                      <w:color w:val="202427"/>
                      <w:spacing w:val="-4"/>
                    </w:rPr>
                    <w:t>keep people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safe when they visit the beach and go</w:t>
                  </w:r>
                  <w:r>
                    <w:rPr>
                      <w:color w:val="202427"/>
                      <w:spacing w:val="-55"/>
                      <w:w w:val="95"/>
                    </w:rPr>
                    <w:t> </w:t>
                  </w:r>
                  <w:r>
                    <w:rPr>
                      <w:color w:val="202427"/>
                    </w:rPr>
                    <w:t>into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</w:rPr>
                    <w:t>the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</w:rPr>
                    <w:t>sea.</w:t>
                  </w:r>
                </w:p>
                <w:p>
                  <w:pPr>
                    <w:pStyle w:val="BodyText"/>
                    <w:spacing w:line="261" w:lineRule="auto" w:before="170"/>
                    <w:ind w:left="226" w:right="206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They check the weather forecasts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and weather warnings </w:t>
                  </w:r>
                  <w:r>
                    <w:rPr>
                      <w:color w:val="202427"/>
                      <w:spacing w:val="-4"/>
                    </w:rPr>
                    <w:t>to make sure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they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know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whether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the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sea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conditions</w:t>
                  </w:r>
                  <w:r>
                    <w:rPr>
                      <w:color w:val="202427"/>
                      <w:spacing w:val="-58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will be unsafe for people </w:t>
                  </w:r>
                  <w:r>
                    <w:rPr>
                      <w:color w:val="202427"/>
                      <w:spacing w:val="-3"/>
                    </w:rPr>
                    <w:t>to swim. For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example, it’s important to know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whether there’s likely </w:t>
                  </w:r>
                  <w:r>
                    <w:rPr>
                      <w:color w:val="202427"/>
                      <w:spacing w:val="-4"/>
                    </w:rPr>
                    <w:t>to be a strong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rip tide, which means swimmers may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not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be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allowed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to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go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in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the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sea.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</w:p>
    <w:sectPr>
      <w:pgSz w:w="16840" w:h="11910" w:orient="landscape"/>
      <w:pgMar w:header="283" w:footer="0" w:top="2920" w:bottom="280" w:left="180" w:right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Emeric-Medium">
    <w:altName w:val="FSEmeric-Medium"/>
    <w:charset w:val="0"/>
    <w:family w:val="roman"/>
    <w:pitch w:val="variable"/>
  </w:font>
  <w:font w:name="FSEmeric-Heavy">
    <w:altName w:val="FSEmeric-Heavy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ExtraBold">
    <w:altName w:val="FSEmeric-ExtraBold"/>
    <w:charset w:val="0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14.173pt;margin-top:14.135001pt;width:813.55pt;height:132pt;mso-position-horizontal-relative:page;mso-position-vertical-relative:page;z-index:-15943168" id="docshapegroup102" coordorigin="283,283" coordsize="16271,2640">
          <v:rect style="position:absolute;left:283;top:282;width:16271;height:2640" id="docshape103" filled="true" fillcolor="#49bfa8" stroked="false">
            <v:fill type="solid"/>
          </v:rect>
          <v:line style="position:absolute" from="720,1225" to="16118,1225" stroked="true" strokeweight=".5pt" strokecolor="#ffffff">
            <v:stroke dashstyle="solid"/>
          </v:line>
          <w10:wrap type="none"/>
        </v:group>
      </w:pict>
    </w:r>
    <w:r>
      <w:rPr/>
      <w:pict>
        <v:shape style="position:absolute;margin-left:35pt;margin-top:31.780901pt;width:90.7pt;height:15.2pt;mso-position-horizontal-relative:page;mso-position-vertical-relative:page;z-index:-15942656" type="#_x0000_t202" id="docshape104" filled="false" stroked="false">
          <v:textbox inset="0,0,0,0">
            <w:txbxContent>
              <w:p>
                <w:pPr>
                  <w:spacing w:before="4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02427"/>
                    <w:sz w:val="20"/>
                  </w:rPr>
                  <w:t>Weather</w:t>
                </w:r>
                <w:r>
                  <w:rPr>
                    <w:color w:val="202427"/>
                    <w:spacing w:val="-3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data</w:t>
                </w:r>
                <w:r>
                  <w:rPr>
                    <w:color w:val="202427"/>
                    <w:spacing w:val="-3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cards</w:t>
                </w:r>
              </w:p>
            </w:txbxContent>
          </v:textbox>
          <w10:wrap type="none"/>
        </v:shape>
      </w:pict>
    </w:r>
    <w:r>
      <w:rPr/>
      <w:pict>
        <v:shape style="position:absolute;margin-left:33pt;margin-top:74.929901pt;width:203.95pt;height:49.45pt;mso-position-horizontal-relative:page;mso-position-vertical-relative:page;z-index:-15942144" type="#_x0000_t202" id="docshape105" filled="false" stroked="false">
          <v:textbox inset="0,0,0,0">
            <w:txbxContent>
              <w:p>
                <w:pPr>
                  <w:spacing w:line="883" w:lineRule="exact" w:before="105"/>
                  <w:ind w:left="20" w:right="0" w:firstLine="0"/>
                  <w:jc w:val="left"/>
                  <w:rPr>
                    <w:sz w:val="72"/>
                  </w:rPr>
                </w:pPr>
                <w:r>
                  <w:rPr>
                    <w:color w:val="FFFFFF"/>
                    <w:spacing w:val="-5"/>
                    <w:sz w:val="72"/>
                  </w:rPr>
                  <w:t>People</w:t>
                </w:r>
                <w:r>
                  <w:rPr>
                    <w:color w:val="FFFFFF"/>
                    <w:spacing w:val="-36"/>
                    <w:sz w:val="72"/>
                  </w:rPr>
                  <w:t> </w:t>
                </w:r>
                <w:r>
                  <w:rPr>
                    <w:color w:val="FFFFFF"/>
                    <w:spacing w:val="-4"/>
                    <w:sz w:val="72"/>
                  </w:rPr>
                  <w:t>cards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49BFA8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432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445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457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470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482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495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5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520" w:hanging="284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468" w:hanging="284"/>
      </w:pPr>
      <w:rPr>
        <w:rFonts w:hint="default" w:ascii="Arial" w:hAnsi="Arial" w:eastAsia="Arial" w:cs="Arial"/>
        <w:b/>
        <w:bCs/>
        <w:i w:val="0"/>
        <w:iCs w:val="0"/>
        <w:color w:val="49BFA8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029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9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6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39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09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79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449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018" w:hanging="284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6"/>
      <w:szCs w:val="26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5"/>
      <w:ind w:left="20"/>
      <w:outlineLvl w:val="1"/>
    </w:pPr>
    <w:rPr>
      <w:rFonts w:ascii="FS Emeric" w:hAnsi="FS Emeric" w:eastAsia="FS Emeric" w:cs="FS Emeric"/>
      <w:sz w:val="72"/>
      <w:szCs w:val="7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00"/>
      <w:ind w:left="1412" w:right="153" w:hanging="284"/>
    </w:pPr>
    <w:rPr>
      <w:rFonts w:ascii="FS Emeric" w:hAnsi="FS Emeric" w:eastAsia="FS Emeric" w:cs="FS Emeric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hyperlink" Target="http://www.metoffice.gov.uk/schools" TargetMode="External"/><Relationship Id="rId25" Type="http://schemas.openxmlformats.org/officeDocument/2006/relationships/image" Target="media/image20.jpeg"/><Relationship Id="rId26" Type="http://schemas.openxmlformats.org/officeDocument/2006/relationships/image" Target="media/image21.jpeg"/><Relationship Id="rId27" Type="http://schemas.openxmlformats.org/officeDocument/2006/relationships/image" Target="media/image22.jpeg"/><Relationship Id="rId28" Type="http://schemas.openxmlformats.org/officeDocument/2006/relationships/header" Target="header1.xml"/><Relationship Id="rId2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2022-03-08T16:29:48Z</dcterms:created>
  <dcterms:modified xsi:type="dcterms:W3CDTF">2022-03-08T16:29:48Z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2022-03-08T00:00:00Z</vt:filetime>
  </property>
</Properties>
</file>